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D8" w:rsidRDefault="008F4FD8" w:rsidP="008F4FD8">
      <w:pPr>
        <w:snapToGrid w:val="0"/>
        <w:spacing w:line="590" w:lineRule="exact"/>
        <w:jc w:val="left"/>
        <w:rPr>
          <w:rFonts w:eastAsia="黑体"/>
          <w:color w:val="000000"/>
          <w:sz w:val="32"/>
          <w:szCs w:val="32"/>
        </w:rPr>
      </w:pPr>
      <w:bookmarkStart w:id="0" w:name="OLE_LINK5"/>
      <w:r>
        <w:rPr>
          <w:rFonts w:eastAsia="黑体" w:hint="eastAsia"/>
          <w:color w:val="000000"/>
          <w:sz w:val="32"/>
          <w:szCs w:val="32"/>
        </w:rPr>
        <w:t>附件</w:t>
      </w:r>
    </w:p>
    <w:p w:rsidR="008F4FD8" w:rsidRDefault="008F4FD8" w:rsidP="008F4FD8">
      <w:pPr>
        <w:pStyle w:val="1"/>
        <w:adjustRightInd w:val="0"/>
        <w:snapToGrid w:val="0"/>
        <w:spacing w:line="590" w:lineRule="exact"/>
        <w:ind w:firstLineChars="0" w:firstLine="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 xml:space="preserve"> </w:t>
      </w:r>
    </w:p>
    <w:p w:rsidR="008F4FD8" w:rsidRPr="004B473B" w:rsidRDefault="008F4FD8" w:rsidP="008F4FD8">
      <w:pPr>
        <w:pStyle w:val="1"/>
        <w:adjustRightInd w:val="0"/>
        <w:snapToGrid w:val="0"/>
        <w:spacing w:line="590" w:lineRule="exact"/>
        <w:ind w:firstLineChars="0" w:firstLine="0"/>
        <w:jc w:val="center"/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</w:pPr>
      <w:r w:rsidRPr="004B473B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2019年广州市重点排污单位名录</w:t>
      </w:r>
    </w:p>
    <w:p w:rsidR="008F4FD8" w:rsidRDefault="008F4FD8" w:rsidP="008F4FD8">
      <w:pPr>
        <w:pStyle w:val="1"/>
        <w:adjustRightInd w:val="0"/>
        <w:snapToGrid w:val="0"/>
        <w:spacing w:line="590" w:lineRule="exact"/>
        <w:ind w:firstLineChars="0" w:firstLine="0"/>
        <w:jc w:val="left"/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</w:pPr>
    </w:p>
    <w:p w:rsidR="008F4FD8" w:rsidRDefault="008F4FD8" w:rsidP="008F4FD8">
      <w:pPr>
        <w:pStyle w:val="1"/>
        <w:adjustRightInd w:val="0"/>
        <w:snapToGrid w:val="0"/>
        <w:spacing w:line="590" w:lineRule="exact"/>
        <w:ind w:firstLineChars="0" w:firstLine="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  <w:t>一、水环境重点排污单位名录（</w:t>
      </w: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189</w:t>
      </w:r>
      <w:r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  <w:t>家）</w:t>
      </w:r>
    </w:p>
    <w:tbl>
      <w:tblPr>
        <w:tblW w:w="51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946"/>
        <w:gridCol w:w="4465"/>
        <w:gridCol w:w="2821"/>
      </w:tblGrid>
      <w:tr w:rsidR="008F4FD8" w:rsidRPr="00253FD1" w:rsidTr="00B21C04">
        <w:trPr>
          <w:trHeight w:val="454"/>
          <w:tblHeader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rFonts w:ascii="黑体" w:eastAsia="黑体" w:hint="eastAsia"/>
                <w:bCs/>
                <w:color w:val="000000"/>
                <w:kern w:val="0"/>
                <w:sz w:val="24"/>
              </w:rPr>
            </w:pPr>
            <w:r w:rsidRPr="00253FD1">
              <w:rPr>
                <w:rFonts w:ascii="黑体" w:eastAsia="黑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rFonts w:ascii="黑体" w:eastAsia="黑体" w:hint="eastAsia"/>
                <w:bCs/>
                <w:color w:val="000000"/>
                <w:kern w:val="0"/>
                <w:sz w:val="24"/>
              </w:rPr>
            </w:pPr>
            <w:r w:rsidRPr="00253FD1">
              <w:rPr>
                <w:rFonts w:ascii="黑体" w:eastAsia="黑体" w:hint="eastAsia"/>
                <w:bCs/>
                <w:color w:val="000000"/>
                <w:kern w:val="0"/>
                <w:sz w:val="24"/>
              </w:rPr>
              <w:t>所属行政</w:t>
            </w:r>
          </w:p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rFonts w:ascii="黑体" w:eastAsia="黑体" w:hint="eastAsia"/>
                <w:bCs/>
                <w:color w:val="000000"/>
                <w:kern w:val="0"/>
                <w:sz w:val="24"/>
              </w:rPr>
            </w:pPr>
            <w:r w:rsidRPr="00253FD1">
              <w:rPr>
                <w:rFonts w:ascii="黑体" w:eastAsia="黑体" w:hint="eastAsia"/>
                <w:bCs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rFonts w:ascii="黑体" w:eastAsia="黑体" w:hint="eastAsia"/>
                <w:bCs/>
                <w:color w:val="000000"/>
                <w:kern w:val="0"/>
                <w:sz w:val="24"/>
              </w:rPr>
            </w:pPr>
            <w:r w:rsidRPr="00253FD1">
              <w:rPr>
                <w:rFonts w:ascii="黑体" w:eastAsia="黑体" w:hint="eastAsia"/>
                <w:bCs/>
                <w:color w:val="000000"/>
                <w:kern w:val="0"/>
                <w:sz w:val="24"/>
              </w:rPr>
              <w:t>企业事业单位名称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rFonts w:ascii="黑体" w:eastAsia="黑体" w:hint="eastAsia"/>
                <w:bCs/>
                <w:color w:val="000000"/>
                <w:kern w:val="0"/>
                <w:sz w:val="24"/>
              </w:rPr>
            </w:pPr>
            <w:r w:rsidRPr="00253FD1">
              <w:rPr>
                <w:rFonts w:ascii="黑体" w:eastAsia="黑体" w:hint="eastAsia"/>
                <w:bCs/>
                <w:color w:val="000000"/>
                <w:kern w:val="0"/>
                <w:sz w:val="24"/>
              </w:rPr>
              <w:t>统一社会信用代码/</w:t>
            </w:r>
          </w:p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rFonts w:ascii="黑体" w:eastAsia="黑体" w:hint="eastAsia"/>
                <w:bCs/>
                <w:color w:val="000000"/>
                <w:kern w:val="0"/>
                <w:sz w:val="24"/>
              </w:rPr>
            </w:pPr>
            <w:r w:rsidRPr="00253FD1">
              <w:rPr>
                <w:rFonts w:ascii="黑体" w:eastAsia="黑体" w:hint="eastAsia"/>
                <w:bCs/>
                <w:color w:val="000000"/>
                <w:kern w:val="0"/>
                <w:sz w:val="24"/>
              </w:rPr>
              <w:t>组织机构代码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越秀区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广深铁路股份有限公司广州机务段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91440101X184644602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海珠区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广州双桥股份有限公司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9144010171638728XY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海珠区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广州市沥</w:t>
            </w:r>
            <w:r w:rsidRPr="004B473B">
              <w:rPr>
                <w:color w:val="000000"/>
                <w:sz w:val="24"/>
              </w:rPr>
              <w:t>滘</w:t>
            </w:r>
            <w:r w:rsidRPr="004B473B">
              <w:rPr>
                <w:rFonts w:eastAsia="仿宋_GB2312"/>
                <w:color w:val="000000"/>
                <w:sz w:val="24"/>
              </w:rPr>
              <w:t>污水处理厂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12440100761932320B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荔湾区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广州西朗污水处理有限公司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91440101708300463H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荔湾区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广州市大坦沙污水处理厂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12440100455353494G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荔湾区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广州高得针织染整制衣有限公司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914401016184032156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天河区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广州市猎德污水处理厂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124401004553535669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天河区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广东天普生化医药股份有限公司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91440101190450505C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天河区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广州风行乳业股份有限公司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91440101190430406B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广州市白云区人和镇东华经济联合社（东华工业区污水处理站）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91440111X1847911X1</w:t>
            </w:r>
            <w:r w:rsidRPr="004B473B">
              <w:rPr>
                <w:rFonts w:eastAsia="仿宋_GB2312"/>
                <w:color w:val="000000"/>
                <w:sz w:val="24"/>
              </w:rPr>
              <w:t xml:space="preserve">　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广东广铝铝型材有限公司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91440101552352004B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广州本立电子有限公司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9144010161840543XC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广州市太和电路板有限公司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91440101771154956P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广州白云山和记黄埔中药有限公司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91440101773303038C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广州大岭电子五金制品有限公司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914401111910639350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广州万宝集团压缩机有限公司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9144010167779907XA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广州白云山医药集团股份有限公司白云山化学制药厂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91440101890452155R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广州市宏昌服装印花有限公司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9144011169691845XC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广州乾丰印花有限公司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91440101664042510N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广州市白云粤新印花厂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91440101191158870E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lastRenderedPageBreak/>
              <w:t>21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广州联兴热镀锌有限公司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9144010119114556XQ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广州市良成热镀锌有限公司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 xml:space="preserve"> 144011166400184XX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广州厚弘五金制品有限公司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 xml:space="preserve"> 1440101078419864M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广州市白云区华南畜牧设备厂热浸锌车间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 xml:space="preserve"> 91440111671808713B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广州皇上皇集团有限公司孔旺记肉业分公司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9144010134748717XR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广州市白云区人和镇西成经济联合社（人和镇西成村工业安置区污水处理站）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91440111X184758996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广州市净水有限公司石井净水分公司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91440101MA5AY4052Y</w:t>
            </w:r>
            <w:r w:rsidRPr="004B473B">
              <w:rPr>
                <w:rFonts w:eastAsia="仿宋_GB2312"/>
                <w:color w:val="000000"/>
                <w:sz w:val="24"/>
              </w:rPr>
              <w:t xml:space="preserve">　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广州市悦诚安纤维制品有限公司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76192894-6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广州市雅宝印花有限公司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91440111751977613E</w:t>
            </w:r>
            <w:r w:rsidRPr="004B473B">
              <w:rPr>
                <w:rFonts w:eastAsia="仿宋_GB2312"/>
                <w:color w:val="000000"/>
                <w:sz w:val="24"/>
              </w:rPr>
              <w:t xml:space="preserve">　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广州市净水有限公司竹料分公司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91440101596183310B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广州市净水有限公司石井分公司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91440101050600864C</w:t>
            </w:r>
            <w:r w:rsidRPr="004B473B">
              <w:rPr>
                <w:rFonts w:eastAsia="仿宋_GB2312"/>
                <w:color w:val="000000"/>
                <w:sz w:val="24"/>
              </w:rPr>
              <w:t xml:space="preserve">　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广州市净水有限公司龙归分公司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91440101061115565M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广州市净水有限公司京溪分公司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91440111583380534F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广州市富盛达染整有限公司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91440111753462875R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广州市白云区肇雄皮革厂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67184330-8</w:t>
            </w:r>
            <w:r w:rsidRPr="004B473B">
              <w:rPr>
                <w:rFonts w:eastAsia="仿宋_GB2312"/>
                <w:color w:val="000000"/>
                <w:sz w:val="24"/>
              </w:rPr>
              <w:t xml:space="preserve">　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广州市白云区新生实业有限公司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91440111618688636Q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广州市白云区东联实业有限公司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61868047-4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广州隆昌能源技术开发有限公司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73715373-0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白云区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广州合意洗衣有限公司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914401117418687041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黄埔区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广州市净水有限公司大沙地分公司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914401016797069060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黄埔区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中国石油化工股份有限公司广州分公司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91440101721928327M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黄埔区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依利安达（广州）电子有限公司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91440101618446450T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黄埔区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color w:val="000000"/>
                <w:sz w:val="24"/>
              </w:rPr>
              <w:t>玹徹</w:t>
            </w:r>
            <w:r w:rsidRPr="004B473B">
              <w:rPr>
                <w:rFonts w:eastAsia="仿宋_GB2312"/>
                <w:color w:val="000000"/>
                <w:sz w:val="24"/>
              </w:rPr>
              <w:t>电镀锌钢板</w:t>
            </w:r>
            <w:r w:rsidRPr="004B473B">
              <w:rPr>
                <w:rFonts w:eastAsia="仿宋_GB2312"/>
                <w:color w:val="000000"/>
                <w:sz w:val="24"/>
              </w:rPr>
              <w:t>(</w:t>
            </w:r>
            <w:r w:rsidRPr="004B473B">
              <w:rPr>
                <w:rFonts w:eastAsia="仿宋_GB2312"/>
                <w:color w:val="000000"/>
                <w:sz w:val="24"/>
              </w:rPr>
              <w:t>广州</w:t>
            </w:r>
            <w:r w:rsidRPr="004B473B">
              <w:rPr>
                <w:rFonts w:eastAsia="仿宋_GB2312"/>
                <w:color w:val="000000"/>
                <w:sz w:val="24"/>
              </w:rPr>
              <w:t>)</w:t>
            </w:r>
            <w:r w:rsidRPr="004B473B">
              <w:rPr>
                <w:rFonts w:eastAsia="仿宋_GB2312"/>
                <w:color w:val="000000"/>
                <w:sz w:val="24"/>
              </w:rPr>
              <w:t>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914401017619381166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黄埔区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乐金显示（中国）有限公司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914401160545429000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黄埔区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广州镇龙食品站有限公司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91440116191324322U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黄埔区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广州兴森快捷电路科技有限公司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91440101791033537W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lastRenderedPageBreak/>
              <w:t>47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黄埔区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广州添利电子科技有限公司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914401016184285940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黄埔区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广州太平洋马口铁有限公司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91440116617437288C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黄埔区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广州美维电子有限公司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91440101791005608R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黄埔区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广州麦芽有限公司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91440116618425086T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黄埔区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广州开发区水质净化管理中心永和水质净化厂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12440116278441572G(03)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黄埔区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广州开发区水质净化管理中心西区水质净化厂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12440116278441572G(02)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黄埔区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广州开发区水质净化管理中心萝岗水质净化厂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12440116278441572G(06)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黄埔区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广州开发区水质净化管理中心东区水质净化厂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12440116278441572G(01)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黄埔区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广州开发区水质净化管理中心黄陂水质净化厂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12440116278441572G(05)</w:t>
            </w:r>
            <w:r w:rsidRPr="004B473B">
              <w:rPr>
                <w:rFonts w:eastAsia="仿宋_GB2312"/>
                <w:color w:val="000000"/>
                <w:sz w:val="24"/>
              </w:rPr>
              <w:t xml:space="preserve">　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黄埔区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广州华糖食品有限公司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91440101MA59HCDC0C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黄埔区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广州斗原钢铁有限公司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91440116747561375P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黄埔区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广汽本田汽车有限公司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70826388-5(01)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黄埔区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广东天海花边有限公司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91440101745991267L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黄埔区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广东南方碱业股份有限公司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914401016184241636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黄埔区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广合科技（广州）有限公司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91440116739749431N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黄埔区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光宝电子（广州）有限公司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914401017243179191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63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黄埔区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鞍钢联众（广州）不锈钢有限公司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91440116734930290U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64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黄埔区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喜星电子（广州）有限公司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91440116550559474C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花都区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广州白云国际机场股份有限公司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914400007250669553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66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花都区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炭步横岗农场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92440101MA5A9RHY4H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67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花都区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广州中业污水处理有限公司（新华污水处理厂一、二期）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91440101793496367F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68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花都区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广州铁道车辆厂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19046209-6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69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花都区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广州天堂纸业有限公司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91440114618651665A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花都区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广州市雅瑶屠宰场有限公司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91440114695180051U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71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花都区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广州市华诚食品有限公司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9144011466813421XC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lastRenderedPageBreak/>
              <w:t>72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花都区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广州市花都净水有限公司（新华污水处理厂三期）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91440114MA59BCJ16C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73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花都区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广东华成皮革有限公司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914401016187571954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74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花都区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福昌种畜场有限公司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91440101708213482B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亨氏（中国）调味食品有限公司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91440113737196773U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76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广州市兴唐皮革有限公司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91440113747573077P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77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广州市骏隆纸品有限公司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91440101731580176Q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78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广州市番禺污水治理有限公司</w:t>
            </w:r>
            <w:r w:rsidRPr="004B473B">
              <w:rPr>
                <w:rFonts w:eastAsia="仿宋_GB2312"/>
                <w:color w:val="000000"/>
                <w:sz w:val="24"/>
              </w:rPr>
              <w:t>(</w:t>
            </w:r>
            <w:r w:rsidRPr="004B473B">
              <w:rPr>
                <w:rFonts w:eastAsia="仿宋_GB2312"/>
                <w:color w:val="000000"/>
                <w:sz w:val="24"/>
              </w:rPr>
              <w:t>钟村净水厂</w:t>
            </w:r>
            <w:r w:rsidRPr="004B473B"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914401136832766113(08)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79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广州市番禺污水治理有限公司（中部净水厂）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914401136832766113(03)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广州市番禺污水治理有限公司（前锋净水厂）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914401136832766113(09)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81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广州市番禺污水治理有限公司（南村净水厂）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914401136832766113(07)</w:t>
            </w:r>
            <w:r w:rsidRPr="004B473B">
              <w:rPr>
                <w:rFonts w:eastAsia="仿宋_GB2312"/>
                <w:color w:val="000000"/>
                <w:sz w:val="24"/>
              </w:rPr>
              <w:t xml:space="preserve">　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82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广州市番禺污水治理有限公司（化龙净水厂）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914401136832766113(01)</w:t>
            </w:r>
            <w:r w:rsidRPr="004B473B">
              <w:rPr>
                <w:rFonts w:eastAsia="仿宋_GB2312"/>
                <w:color w:val="000000"/>
                <w:sz w:val="24"/>
              </w:rPr>
              <w:t xml:space="preserve">　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83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广州市番禺污水治理有限公司（大石净水厂）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914401136832766113(04)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84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广州市番禺同荣电子有限公司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91440101618704704D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85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广州市番禺食品有限公司市桥分公司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914401131914282015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86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广州市番禺食品有限公司石基分公司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91440113191426054R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87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广州市番禺食品有限公司沙湾分公司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91440113191430192R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88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广州市番禺食品有限公司化龙分公司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914401137555691310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89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广州市番禺食品有限公司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91440113191420824Q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90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广州市番禺石基文边五金综合厂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91440113191438127U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91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广州市番禺区钟村志盛电镀厂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91440113726815989F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92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广州市番禺区胜美达旧水坑电子厂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91440113191425684P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93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广州市番禺区东荣金属制品厂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91440101718106648J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94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广州市番禺启利达电子有限公司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91440101618707075M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95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广州市番禺恒兴制革有限公司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914401137181056614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96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广州市番祥五金电镀有限公司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91440101749944935T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lastRenderedPageBreak/>
              <w:t>97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广州市曾本五金工业有限公司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914401136187820409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98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广州汽车集团乘用车有限公司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91440101677773451D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99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广州酒家集团利口福食品有限公司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91440101708217512N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广州海鸥住宅工业股份有限公司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914401017082149000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101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广州佰龙服饰有限公司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91440113618786383L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102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广汽菲亚特克莱斯勒汽车有限公司广州分公司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91440101304694435Q()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103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广东日美食品有限公司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91440113618707550W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104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番禺区火烧岗生活垃圾卫生填埋场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12440113455409232T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105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广州南沙食品有限公司鱼窝头分公司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91440115MA59B4FU6T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106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中信环境水务（广州）有限公司（小虎岛污水处理厂）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914401157860745454</w:t>
            </w:r>
            <w:r w:rsidRPr="004B473B">
              <w:rPr>
                <w:rFonts w:eastAsia="仿宋_GB2312"/>
                <w:color w:val="000000"/>
                <w:sz w:val="24"/>
              </w:rPr>
              <w:t xml:space="preserve">　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107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名幸电子（广州南沙）有限公司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914401157083781487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108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互太（番禺）纺织印染有限公司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9144011561872051XC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109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广州中科成污水净化有限公司（南沙污水处理厂）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914401157640396500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广州造纸股份有限公司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91440101618413376W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111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广州溢成印花有限公司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 xml:space="preserve">91440115767664427C 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广州威万事家居股份有限公司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9144011577565945XM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113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广州市强杰五金塑料有限公司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914401157256394427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114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广州市千叶表面处理科技有限公司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 xml:space="preserve">9144011574599517XA   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115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广州市启鸣纸业有限公司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 xml:space="preserve">91440101769500194E   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广州市南沙区南沙华实纸品厂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 xml:space="preserve">92440101X187348039 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117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广州市南沙区大岗咏胜电镀厂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924401017237701053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118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广州市满威工贸有限公司番禺五金塑胶制品厂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914401157163548084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广州市杰泰五金有限公司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 xml:space="preserve">91440115725639434C   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广州市宏杰达纸业有限公司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9144011574189454XB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121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广州市浩兴纸业有限公司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 xml:space="preserve">91440101797392696R 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广州市番禺区东涌永盛金属表面处理厂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 xml:space="preserve">92440101191473993F 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lastRenderedPageBreak/>
              <w:t>123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广州市番禺区东涌迅达金属表面处理有限公司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 xml:space="preserve">91440115724333652A 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124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广州市番禺利华纺织实业有限公司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914401016187828092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广州市番禺东涌工业污水处理有限公司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91440101191454805H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126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广州市东海鹏染整织造有限公司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 xml:space="preserve">91440115728222095W   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127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广州市八沙元艺电镀有限公司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914401157315811365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广州南沙珠江啤酒有限公司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9144010155444421XT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129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广州南沙水务投资有限公司</w:t>
            </w:r>
            <w:r w:rsidRPr="004B473B">
              <w:rPr>
                <w:rFonts w:eastAsia="仿宋_GB2312"/>
                <w:color w:val="000000"/>
                <w:sz w:val="24"/>
              </w:rPr>
              <w:t>(</w:t>
            </w:r>
            <w:r w:rsidRPr="004B473B">
              <w:rPr>
                <w:rFonts w:eastAsia="仿宋_GB2312"/>
                <w:color w:val="000000"/>
                <w:sz w:val="24"/>
              </w:rPr>
              <w:t>榄核净水厂）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91440101MA59L1AL71</w:t>
            </w:r>
            <w:r w:rsidRPr="004B473B">
              <w:rPr>
                <w:rFonts w:eastAsia="仿宋_GB2312"/>
                <w:color w:val="000000"/>
                <w:sz w:val="24"/>
              </w:rPr>
              <w:t>（</w:t>
            </w:r>
            <w:r w:rsidRPr="004B473B">
              <w:rPr>
                <w:rFonts w:eastAsia="仿宋_GB2312"/>
                <w:color w:val="000000"/>
                <w:sz w:val="24"/>
              </w:rPr>
              <w:t>03</w:t>
            </w:r>
            <w:r w:rsidRPr="004B473B">
              <w:rPr>
                <w:rFonts w:eastAsia="仿宋_GB2312"/>
                <w:color w:val="000000"/>
                <w:sz w:val="24"/>
              </w:rPr>
              <w:t>）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广州南沙水务投资有限公司</w:t>
            </w:r>
            <w:r w:rsidRPr="004B473B">
              <w:rPr>
                <w:rFonts w:eastAsia="仿宋_GB2312"/>
                <w:color w:val="000000"/>
                <w:sz w:val="24"/>
              </w:rPr>
              <w:t>(</w:t>
            </w:r>
            <w:r w:rsidRPr="004B473B">
              <w:rPr>
                <w:rFonts w:eastAsia="仿宋_GB2312"/>
                <w:color w:val="000000"/>
                <w:sz w:val="24"/>
              </w:rPr>
              <w:t>大岗净水厂）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91440101MA59L1AL71</w:t>
            </w:r>
            <w:r w:rsidRPr="004B473B">
              <w:rPr>
                <w:rFonts w:eastAsia="仿宋_GB2312"/>
                <w:color w:val="000000"/>
                <w:sz w:val="24"/>
              </w:rPr>
              <w:t>（</w:t>
            </w:r>
            <w:r w:rsidRPr="004B473B">
              <w:rPr>
                <w:rFonts w:eastAsia="仿宋_GB2312"/>
                <w:color w:val="000000"/>
                <w:sz w:val="24"/>
              </w:rPr>
              <w:t>01</w:t>
            </w:r>
            <w:r w:rsidRPr="004B473B">
              <w:rPr>
                <w:rFonts w:eastAsia="仿宋_GB2312"/>
                <w:color w:val="000000"/>
                <w:sz w:val="24"/>
              </w:rPr>
              <w:t>）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131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广州南沙水务投资有限公司（东涌净水厂）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91440101MA59L1AL71</w:t>
            </w:r>
            <w:r w:rsidRPr="004B473B">
              <w:rPr>
                <w:rFonts w:eastAsia="仿宋_GB2312"/>
                <w:color w:val="000000"/>
                <w:sz w:val="24"/>
              </w:rPr>
              <w:t>（</w:t>
            </w:r>
            <w:r w:rsidRPr="004B473B">
              <w:rPr>
                <w:rFonts w:eastAsia="仿宋_GB2312"/>
                <w:color w:val="000000"/>
                <w:sz w:val="24"/>
              </w:rPr>
              <w:t>02</w:t>
            </w:r>
            <w:r w:rsidRPr="004B473B">
              <w:rPr>
                <w:rFonts w:eastAsia="仿宋_GB2312"/>
                <w:color w:val="000000"/>
                <w:sz w:val="24"/>
              </w:rPr>
              <w:t>）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广州南沙华浩水处理有限公司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91440115562275882Q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133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广州南沙经济技术开发区胜得电路版有限公司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91440101618789859R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134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广州南沙经济技术开发区冠丽印花有限公司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 xml:space="preserve">91440115724347333Y 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广州京写电路板有限公司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91440115618702944P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136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广州锦兴纺织漂染有限公司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91440115618788688G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137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广州金朋五金制品有限公司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 xml:space="preserve">91440115708214434W 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138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广州番禺盈峰泰纺织有限公司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 xml:space="preserve">91440115728235603W   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139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广州番禺伟达布料定型有限公司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 xml:space="preserve">9144010161878875XT 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广州番禺隆胜塑料五金有限公司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91440115618713299K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141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广州番禺金禄精密电镀制品有限公司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 xml:space="preserve">91440101618710522Q 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142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广州番禺昌华制衣有限公司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 xml:space="preserve">91440101716354867X   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143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广州安费诺诚信软性电路有限公司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 xml:space="preserve">91440115778376332Y   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144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</w:t>
            </w:r>
            <w:r w:rsidRPr="004B473B">
              <w:rPr>
                <w:rFonts w:eastAsia="仿宋_GB2312"/>
                <w:color w:val="000000"/>
                <w:sz w:val="24"/>
              </w:rPr>
              <w:t>JFE</w:t>
            </w:r>
            <w:r w:rsidRPr="004B473B">
              <w:rPr>
                <w:rFonts w:eastAsia="仿宋_GB2312"/>
                <w:color w:val="000000"/>
                <w:sz w:val="24"/>
              </w:rPr>
              <w:t>钢板有限公司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914401017555881648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145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广汽丰田发动机有限公司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 xml:space="preserve">91440101717850686P   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146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番禺南丰塑料制品有限公司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91440115618712245T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147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番禺精美五金塑料制品有限公司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914401156187043000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lastRenderedPageBreak/>
              <w:t>148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番禺镀化研机械制造有限公司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91440115708214709A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149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南沙区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东方国际集装箱</w:t>
            </w:r>
            <w:r w:rsidRPr="004B473B">
              <w:rPr>
                <w:rFonts w:eastAsia="仿宋_GB2312"/>
                <w:color w:val="000000"/>
                <w:sz w:val="24"/>
              </w:rPr>
              <w:t>(</w:t>
            </w:r>
            <w:r w:rsidRPr="004B473B">
              <w:rPr>
                <w:rFonts w:eastAsia="仿宋_GB2312"/>
                <w:color w:val="000000"/>
                <w:sz w:val="24"/>
              </w:rPr>
              <w:t>广州）有限公司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 xml:space="preserve">91440115783761788Y   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从化区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广州从化净水有限公司（从化市吕田镇污水处理厂）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91440101304391717G</w:t>
            </w:r>
            <w:r w:rsidRPr="004B473B">
              <w:rPr>
                <w:rFonts w:eastAsia="仿宋_GB2312"/>
                <w:color w:val="000000"/>
                <w:sz w:val="24"/>
              </w:rPr>
              <w:t>（</w:t>
            </w:r>
            <w:r w:rsidRPr="004B473B">
              <w:rPr>
                <w:rFonts w:eastAsia="仿宋_GB2312"/>
                <w:color w:val="000000"/>
                <w:sz w:val="24"/>
              </w:rPr>
              <w:t>08</w:t>
            </w:r>
            <w:r w:rsidRPr="004B473B">
              <w:rPr>
                <w:rFonts w:eastAsia="仿宋_GB2312"/>
                <w:color w:val="000000"/>
                <w:sz w:val="24"/>
              </w:rPr>
              <w:t xml:space="preserve">）　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151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从化区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广州从化净水有限公司（从化市鳌头镇污水处理厂）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91440101304391717</w:t>
            </w:r>
            <w:r w:rsidRPr="004B473B">
              <w:rPr>
                <w:rFonts w:eastAsia="仿宋_GB2312"/>
                <w:color w:val="000000"/>
                <w:sz w:val="24"/>
              </w:rPr>
              <w:t>（</w:t>
            </w:r>
            <w:r w:rsidRPr="004B473B">
              <w:rPr>
                <w:rFonts w:eastAsia="仿宋_GB2312"/>
                <w:color w:val="000000"/>
                <w:sz w:val="24"/>
              </w:rPr>
              <w:t>07</w:t>
            </w:r>
            <w:r w:rsidRPr="004B473B">
              <w:rPr>
                <w:rFonts w:eastAsia="仿宋_GB2312"/>
                <w:color w:val="000000"/>
                <w:sz w:val="24"/>
              </w:rPr>
              <w:t xml:space="preserve">）　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152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从化区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万力轮胎股份有限公司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91440184769514916M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153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从化区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广州市泰基五金制品有限公司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91440101MA5CHYCC76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154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从化区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广州市泰诚毛皮服装有限公司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91440101MA59GYK87A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155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从化区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广州市隽基五金制品有限公司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91440184327560341Y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156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从化区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广州市汉普医药有限公司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91440184743582929E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157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从化区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广州市从化新兴金属（脚轮）制品有限公司新兴电镀车间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914401845760210238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158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从化区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广州市从化食品企业有限公司肉类联合加工厂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914401841912710643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159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从化区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广州市从化净水有限公司（广州市从化水质净化厂）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91440101304391717G</w:t>
            </w:r>
            <w:r w:rsidRPr="004B473B">
              <w:rPr>
                <w:rFonts w:eastAsia="仿宋_GB2312"/>
                <w:color w:val="000000"/>
                <w:sz w:val="24"/>
              </w:rPr>
              <w:t>（</w:t>
            </w:r>
            <w:r w:rsidRPr="004B473B">
              <w:rPr>
                <w:rFonts w:eastAsia="仿宋_GB2312"/>
                <w:color w:val="000000"/>
                <w:sz w:val="24"/>
              </w:rPr>
              <w:t>01</w:t>
            </w:r>
            <w:r w:rsidRPr="004B473B">
              <w:rPr>
                <w:rFonts w:eastAsia="仿宋_GB2312"/>
                <w:color w:val="000000"/>
                <w:sz w:val="24"/>
              </w:rPr>
              <w:t>）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160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从化区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广州市启诚五金工艺有限公司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91440184751999513E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161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从化区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广州联</w:t>
            </w:r>
            <w:r w:rsidRPr="004B473B">
              <w:rPr>
                <w:color w:val="000000"/>
                <w:sz w:val="24"/>
              </w:rPr>
              <w:t>珮</w:t>
            </w:r>
            <w:r w:rsidRPr="004B473B">
              <w:rPr>
                <w:rFonts w:eastAsia="仿宋_GB2312"/>
                <w:color w:val="000000"/>
                <w:sz w:val="24"/>
              </w:rPr>
              <w:t>皮草有限公司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914401847973732092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162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从化区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广州从化珠江啤酒分装有限公司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91440101191273393B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163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从化区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广州从化净水有限公司（从化区中心城区污水处理厂）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91440101304391717G</w:t>
            </w:r>
            <w:r w:rsidRPr="004B473B">
              <w:rPr>
                <w:rFonts w:eastAsia="仿宋_GB2312"/>
                <w:color w:val="000000"/>
                <w:sz w:val="24"/>
              </w:rPr>
              <w:t>（</w:t>
            </w:r>
            <w:r w:rsidRPr="004B473B">
              <w:rPr>
                <w:rFonts w:eastAsia="仿宋_GB2312"/>
                <w:color w:val="000000"/>
                <w:sz w:val="24"/>
              </w:rPr>
              <w:t>06</w:t>
            </w:r>
            <w:r w:rsidRPr="004B473B">
              <w:rPr>
                <w:rFonts w:eastAsia="仿宋_GB2312"/>
                <w:color w:val="000000"/>
                <w:sz w:val="24"/>
              </w:rPr>
              <w:t>）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164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从化区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广州从化净水有限公司（从化区温泉镇污水处理厂）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91440101304391717G</w:t>
            </w:r>
            <w:r w:rsidRPr="004B473B">
              <w:rPr>
                <w:rFonts w:eastAsia="仿宋_GB2312"/>
                <w:color w:val="000000"/>
                <w:sz w:val="24"/>
              </w:rPr>
              <w:t>（</w:t>
            </w:r>
            <w:r w:rsidRPr="004B473B">
              <w:rPr>
                <w:rFonts w:eastAsia="仿宋_GB2312"/>
                <w:color w:val="000000"/>
                <w:sz w:val="24"/>
              </w:rPr>
              <w:t>02</w:t>
            </w:r>
            <w:r w:rsidRPr="004B473B">
              <w:rPr>
                <w:rFonts w:eastAsia="仿宋_GB2312"/>
                <w:color w:val="000000"/>
                <w:sz w:val="24"/>
              </w:rPr>
              <w:t>）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165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从化区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广州从化净水有限公司（从化区太平镇污水处理厂）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91440101304391717G</w:t>
            </w:r>
            <w:r w:rsidRPr="004B473B">
              <w:rPr>
                <w:rFonts w:eastAsia="仿宋_GB2312"/>
                <w:color w:val="000000"/>
                <w:sz w:val="24"/>
              </w:rPr>
              <w:t>（</w:t>
            </w:r>
            <w:r w:rsidRPr="004B473B">
              <w:rPr>
                <w:rFonts w:eastAsia="仿宋_GB2312"/>
                <w:color w:val="000000"/>
                <w:sz w:val="24"/>
              </w:rPr>
              <w:t>03</w:t>
            </w:r>
            <w:r w:rsidRPr="004B473B">
              <w:rPr>
                <w:rFonts w:eastAsia="仿宋_GB2312"/>
                <w:color w:val="000000"/>
                <w:sz w:val="24"/>
              </w:rPr>
              <w:t>）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166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从化区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广州从化净水有限公司（从化区明珠污水处理厂）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91440101304391717G</w:t>
            </w:r>
            <w:r w:rsidRPr="004B473B">
              <w:rPr>
                <w:rFonts w:eastAsia="仿宋_GB2312"/>
                <w:color w:val="000000"/>
                <w:sz w:val="24"/>
              </w:rPr>
              <w:t>（</w:t>
            </w:r>
            <w:r w:rsidRPr="004B473B">
              <w:rPr>
                <w:rFonts w:eastAsia="仿宋_GB2312"/>
                <w:color w:val="000000"/>
                <w:sz w:val="24"/>
              </w:rPr>
              <w:t>04</w:t>
            </w:r>
            <w:r w:rsidRPr="004B473B">
              <w:rPr>
                <w:rFonts w:eastAsia="仿宋_GB2312"/>
                <w:color w:val="000000"/>
                <w:sz w:val="24"/>
              </w:rPr>
              <w:t>）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167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从化区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广州从化净水有限公司（从化区良口镇污水处理厂）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91440101304391717G</w:t>
            </w:r>
            <w:r w:rsidRPr="004B473B">
              <w:rPr>
                <w:rFonts w:eastAsia="仿宋_GB2312"/>
                <w:color w:val="000000"/>
                <w:sz w:val="24"/>
              </w:rPr>
              <w:t>（</w:t>
            </w:r>
            <w:r w:rsidRPr="004B473B">
              <w:rPr>
                <w:rFonts w:eastAsia="仿宋_GB2312"/>
                <w:color w:val="000000"/>
                <w:sz w:val="24"/>
              </w:rPr>
              <w:t>05</w:t>
            </w:r>
            <w:r w:rsidRPr="004B473B">
              <w:rPr>
                <w:rFonts w:eastAsia="仿宋_GB2312"/>
                <w:color w:val="000000"/>
                <w:sz w:val="24"/>
              </w:rPr>
              <w:t>）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168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从化区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从化永大针织制衣有限公司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914401847248382989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169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从化区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从化溢隆印染厂有限公司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9144010161873134XR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170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从化区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从化市俊晖五金精饰有限公司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91440184732985765J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lastRenderedPageBreak/>
              <w:t>171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从化区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广州尖峰生物制品有限公司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91440184751958287T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172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增城区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增城永耀纸制品有限公司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914401836187936557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173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增城区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增城市中新特种工艺电镀厂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91440183618794893P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174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增城区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增城市长宏塑胶五金电子厂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91440183191358944B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175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增城区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荣阳铝业（中国）有限公司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91440183708201481T</w:t>
            </w:r>
            <w:r w:rsidRPr="004B473B">
              <w:rPr>
                <w:rFonts w:eastAsia="仿宋_GB2312"/>
                <w:color w:val="000000"/>
                <w:sz w:val="24"/>
              </w:rPr>
              <w:t xml:space="preserve">　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176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增城区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广州华浩高潭水处理有限公司（派潭高滩污水处理厂）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91440183698654507Q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177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增城区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广州盈隆污水处理有限公司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914401015915026341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178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增城区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广州万利达纸制品有限公司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914401837142242922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179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增城区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广州天兴行生活用纸有限公司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91440183725642457C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180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增城区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广州市新明润水质净化有限公司（新塘污水处理厂）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914401836951585832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181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增城区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广州市新豪精密五金制品有限公司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91440183734924229N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182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增城区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广州市穗新牧业有限公司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91440101304746776B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183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增城区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广州派航环保技术有限公司（增城区派潭污水处理厂）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91440101MA5AKER634</w:t>
            </w:r>
            <w:r w:rsidRPr="004B473B">
              <w:rPr>
                <w:rFonts w:eastAsia="仿宋_GB2312"/>
                <w:color w:val="000000"/>
                <w:sz w:val="24"/>
              </w:rPr>
              <w:t xml:space="preserve">　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184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增城区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广州科晟水质净化有限公司（石滩污水处理厂）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91440183693596184W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185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增城区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广州科美环保实业有限公司（荔城生活污水处理厂）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91440183767683505H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186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增城区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广州骏鹏投资有限公司（中新污水处理厂）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9144018369692565X3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187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增城区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广州华浩能源环保集团股份有限公司（正果污水处理厂）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91440101716350241A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188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增城区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广州海滔环保科技有限公司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91440101696916307F</w:t>
            </w:r>
          </w:p>
        </w:tc>
      </w:tr>
      <w:tr w:rsidR="008F4FD8" w:rsidRPr="004B473B" w:rsidTr="00B21C04">
        <w:trPr>
          <w:trHeight w:val="45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kern w:val="0"/>
                <w:sz w:val="24"/>
              </w:rPr>
              <w:t>189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增城区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广州市华劲机械制造有限公司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4B473B" w:rsidRDefault="008F4FD8" w:rsidP="00B21C04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4B473B">
              <w:rPr>
                <w:rFonts w:eastAsia="仿宋_GB2312"/>
                <w:color w:val="000000"/>
                <w:sz w:val="24"/>
              </w:rPr>
              <w:t>914401836813093793</w:t>
            </w:r>
          </w:p>
        </w:tc>
      </w:tr>
    </w:tbl>
    <w:p w:rsidR="008F4FD8" w:rsidRDefault="008F4FD8" w:rsidP="008F4FD8">
      <w:pPr>
        <w:pStyle w:val="1"/>
        <w:adjustRightInd w:val="0"/>
        <w:snapToGrid w:val="0"/>
        <w:spacing w:line="590" w:lineRule="exact"/>
        <w:ind w:firstLineChars="0" w:firstLine="0"/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</w:pPr>
    </w:p>
    <w:p w:rsidR="008F4FD8" w:rsidRDefault="008F4FD8" w:rsidP="008F4FD8">
      <w:pPr>
        <w:pStyle w:val="1"/>
        <w:adjustRightInd w:val="0"/>
        <w:snapToGrid w:val="0"/>
        <w:spacing w:line="590" w:lineRule="exact"/>
        <w:ind w:firstLineChars="0" w:firstLine="0"/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</w:pPr>
    </w:p>
    <w:p w:rsidR="008F4FD8" w:rsidRDefault="008F4FD8" w:rsidP="008F4FD8">
      <w:pPr>
        <w:pStyle w:val="1"/>
        <w:adjustRightInd w:val="0"/>
        <w:snapToGrid w:val="0"/>
        <w:spacing w:line="590" w:lineRule="exact"/>
        <w:ind w:firstLineChars="0" w:firstLine="0"/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</w:pPr>
    </w:p>
    <w:p w:rsidR="008F4FD8" w:rsidRDefault="008F4FD8" w:rsidP="008F4FD8">
      <w:pPr>
        <w:pStyle w:val="1"/>
        <w:adjustRightInd w:val="0"/>
        <w:snapToGrid w:val="0"/>
        <w:spacing w:line="590" w:lineRule="exact"/>
        <w:ind w:firstLineChars="0" w:firstLine="0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  <w:t>二、大气环境重点排污单位名录（</w:t>
      </w: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237</w:t>
      </w:r>
      <w:r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  <w:t>家）</w:t>
      </w:r>
    </w:p>
    <w:tbl>
      <w:tblPr>
        <w:tblW w:w="53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969"/>
        <w:gridCol w:w="4747"/>
        <w:gridCol w:w="2781"/>
      </w:tblGrid>
      <w:tr w:rsidR="008F4FD8" w:rsidRPr="00253FD1" w:rsidTr="00B21C04">
        <w:trPr>
          <w:trHeight w:val="340"/>
          <w:tblHeader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253FD1">
              <w:rPr>
                <w:rFonts w:eastAsia="黑体" w:hint="eastAsia"/>
                <w:bCs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253FD1">
              <w:rPr>
                <w:rFonts w:eastAsia="黑体" w:hint="eastAsia"/>
                <w:bCs/>
                <w:color w:val="000000"/>
                <w:kern w:val="0"/>
                <w:sz w:val="24"/>
              </w:rPr>
              <w:t>所属行政</w:t>
            </w:r>
          </w:p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253FD1">
              <w:rPr>
                <w:rFonts w:eastAsia="黑体" w:hint="eastAsia"/>
                <w:bCs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253FD1">
              <w:rPr>
                <w:rFonts w:eastAsia="黑体" w:hint="eastAsia"/>
                <w:bCs/>
                <w:color w:val="000000"/>
                <w:kern w:val="0"/>
                <w:sz w:val="24"/>
              </w:rPr>
              <w:t>企业事业单位名称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253FD1">
              <w:rPr>
                <w:rFonts w:eastAsia="黑体" w:hint="eastAsia"/>
                <w:bCs/>
                <w:color w:val="000000"/>
                <w:kern w:val="0"/>
                <w:sz w:val="24"/>
              </w:rPr>
              <w:t>统一社会信用代码</w:t>
            </w:r>
            <w:r w:rsidRPr="00253FD1">
              <w:rPr>
                <w:rFonts w:eastAsia="黑体"/>
                <w:bCs/>
                <w:color w:val="000000"/>
                <w:kern w:val="0"/>
                <w:sz w:val="24"/>
              </w:rPr>
              <w:t>/</w:t>
            </w:r>
          </w:p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253FD1">
              <w:rPr>
                <w:rFonts w:eastAsia="黑体" w:hint="eastAsia"/>
                <w:bCs/>
                <w:color w:val="000000"/>
                <w:kern w:val="0"/>
                <w:sz w:val="24"/>
              </w:rPr>
              <w:t>组织机构代码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海珠区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广州双桥股份有限公司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9144010171638728XY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荔湾区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广州高得针织染整制衣有限公司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914401016184062156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天河区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广东天普生化医药股份有限公司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91440101190450505C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广东生活环境无害化处理中心有限公司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91440000190381667P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广州市柏力森环保废油脂技术有限公司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91440101786060004J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广州市富盛达染整有限公司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75346287-5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广州市悦诚安纤维制品有限公司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76192894-6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广州永兴能源环保有限公司一分厂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914401016893140172</w:t>
            </w:r>
            <w:r w:rsidRPr="00253FD1">
              <w:rPr>
                <w:rFonts w:hint="eastAsia"/>
                <w:color w:val="000000"/>
                <w:sz w:val="24"/>
              </w:rPr>
              <w:t>（</w:t>
            </w:r>
            <w:r w:rsidRPr="00253FD1">
              <w:rPr>
                <w:color w:val="000000"/>
                <w:sz w:val="24"/>
              </w:rPr>
              <w:t>01</w:t>
            </w:r>
            <w:r w:rsidRPr="00253FD1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广州永兴能源环保有限公司二分厂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914401016893140172</w:t>
            </w:r>
            <w:r w:rsidRPr="00253FD1">
              <w:rPr>
                <w:rFonts w:hint="eastAsia"/>
                <w:color w:val="000000"/>
                <w:sz w:val="24"/>
              </w:rPr>
              <w:t>（</w:t>
            </w:r>
            <w:r w:rsidRPr="00253FD1">
              <w:rPr>
                <w:color w:val="000000"/>
                <w:sz w:val="24"/>
              </w:rPr>
              <w:t>02</w:t>
            </w:r>
            <w:r w:rsidRPr="00253FD1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南亚塑胶工业（广州）有限公司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61843339-3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广东广铝铝型材有限公司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91440101552352004B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广州市白云区新龙实业有限公司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91440111618685494P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广州市风华正茂包装材料有限公司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9144011172377064XG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广州市白云汇丰皮革塑料有限公司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91440101708272677C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广州育龙洗衣洗涤有限公司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91440101304750724C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广州市欧橡隔热材料有限公司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91440111757757160E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广州白云面业有限责任公司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91440101190516648F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广州市金水牛洗衣洗涤服务有限公司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91440111304554598U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广州中酒洗衣有限公司白云分公司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91440111088043442R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广州市澳洋饲料有限公司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91440101589521051F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广州市富虹食品有限公司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914401117519725487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广州市雄星塑料制品有限公司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91440111737156413Q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广州市东朗糖业有限公司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91440111766108381U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广州市白云区东联实业有限公司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91440111618680474H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广州市雅宝印花有限公司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91440111751977613E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广州市富明玻璃有限公司神山分公司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91440101562251434D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广州市白云区新生实业有限公司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91440111618688636Q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广州市威联达增塑剂有限公司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751970518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鞍钢联众（广州）不锈钢有限公司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91440116734930290U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广东粤华发电有限责任公司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91440000190320848E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广汽本田汽车有限公司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70826388-5(01)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广州斗原钢铁有限公司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91440116747561375P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广州恒运企业集团股份有限公司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91440101231215412L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广州恒运热电</w:t>
            </w:r>
            <w:r w:rsidRPr="00253FD1">
              <w:rPr>
                <w:color w:val="000000"/>
                <w:sz w:val="24"/>
              </w:rPr>
              <w:t>(D)</w:t>
            </w:r>
            <w:r w:rsidRPr="00253FD1">
              <w:rPr>
                <w:rFonts w:hint="eastAsia"/>
                <w:color w:val="000000"/>
                <w:sz w:val="24"/>
              </w:rPr>
              <w:t>厂有限责任公司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91440101761947004R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广州宏仁电子工业有限公司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914401016184448503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lastRenderedPageBreak/>
              <w:t>36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广州花城药业有限公司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91440101MA59BH7X51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广州华糖食品有限公司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91440101MA59HCDC0C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广州太平洋马口铁有限公司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91440116617437288C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广州文冲船厂有限责任公司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91440101190500830X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广州协鑫蓝天燃气热电有限公司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91440116769517842W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广州圳峰包装有限公司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91440112681311663K</w:t>
            </w:r>
            <w:r w:rsidRPr="00253FD1"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捷普电子（广州）有限公司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91440101725649376F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伟巴斯特（广州）车顶系统有限公司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91440116783751758J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长兴（广州）电子材料有限公司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914401167268145801</w:t>
            </w:r>
            <w:r w:rsidRPr="00253FD1"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长兴（广州）光电材料有限公司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91440116795533651F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中国石油化工股份有限公司广州分公司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91440101721928327M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广州嘉德乐生化科技有限公司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78121334X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广州市志森实业有限公司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661844374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广州迪森热能技术股份有限公司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618672378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广州市黄埔区兴发水洗厂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19116156X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广州环投福山环保能源有限公司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91440101340189671T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广东华成皮革有限公司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914401016187571954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广州环投花城环保能源有限公司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91440101696921229M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广州市越堡水泥有限公司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914401017178696433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广州市珠江水泥有限公司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91440101718168347B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广州天堂纸业有限公司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91440114618651665A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广州市花都区溢丰塑料装饰材料厂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732986960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广州市烨燊橡塑制品有限公司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745996113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广州市河宏橡胶材料有限公司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799441121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广州海行饲料有限公司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681336385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广东科邦饲料科技有限公司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770154794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广州市盛泰鞋材鞋业有限公司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743590398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广州清沣高纸业有限公司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708209563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广州全捷鞋业有限公司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691527986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和峻（广州）胶管有限公司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783760275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广州市棕亿纤维制品有限公司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560207536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广州市汇合彩颜料有限公司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743550337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广州市永进塑料有限公司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737150812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广州市金利穗丰饲料有限公司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764006146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广州市宏达皮革有限公司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689323001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广州颗颗珍食品有限公司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088095154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广东农之道农牧科技有限公司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797788658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lastRenderedPageBreak/>
              <w:t>73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广州高德塑胶制品有限公司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063349752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广州连盈橡塑新材料有限公司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596193375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广州市骏腾皮革制品有限公司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767675716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广州市金日丰皮革制品有限公司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783784154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广州市力豹胶管有限公司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664023379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广州成大泡塑包装材料有限公司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681309029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广州宏橡森管业有限公司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77838579X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广州市华泰环保材料有限公司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618403688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广州市粤虹饲料有限公司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581880949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广州市友泰超纤皮革有限公司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304427484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广州市建邦建材有限公司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791032278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广州市华盈五金橡胶有限公司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68934112X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广州市瑞琪牛津布有限公司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759447772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广州景晟纺织厂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741896158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广州市双雄化纤有限公司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751957268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广州桂龙生物技术有限公司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34016946X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东陶机器（广州）有限公司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91440113759416378Y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番禺区火烧岗生活垃圾卫生填埋场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12440113455409232T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广东精创机械制造有限公司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91440113787956603Y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广汽菲亚特克莱斯勒汽车有限公司广州分公司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91440101304694435Q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广州佰龙服饰有限公司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91440113618786383L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广州大学城华电新能源有限公司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91440101671829338D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广州番禺美特包装有限公司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914401136187041651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广州华宝玻璃实业有限公司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91440113618781996W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广州汽车集团乘用车有限公司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91440101677773451D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广州市番禺恒兴制革有限公司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914401137181056614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广州市番禺区东荣金属制品厂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91440101718106648J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广州市番禺区钟村志盛电镀厂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91440113726815989F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广州松下空调器有限公司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91440113618415363D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亨斯迈先进化工材料（广东）有限公司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91440101618706064A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广州市佑佳加气混凝土制品有限公司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91440113665923635F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广州莲旺纸品有限公司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914401137371936793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广州市骏隆纸品有限公司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91440101731580176Q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广东奔达建材实业有限公司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91440113618709695L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合众创联（广州）包装有限公司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914401016184081986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广州市志丰纸制品有限公司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91440113587614713R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lastRenderedPageBreak/>
              <w:t>109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广州市番禺纤维素综合厂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91440113191426310A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广州市上兴人造板有限公司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91440101759430479F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广州市番禺区石楼镇沙南建材二厂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91440113191457141K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广州番禺信合纸品有限公司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91440113618709142R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广州市美口佳食品有限公司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914401137519901051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114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广州市番禺区永锋人造板厂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914401017812149912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115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广州市番禺区化龙伟进建材厂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92440101L21664837X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广州市同和包装有限公司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91440113MA59AXAN0N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117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广州市海维饲料有限公司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914690275573756943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118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广州市和立兴泡沫制品有限公司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914401137733023346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119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广州市广味源食品有限公司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91441721MA527NJMXY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120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港澄（广州）实业有限公司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91440113336394154X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121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东方国际集装箱（广州）有限公司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 xml:space="preserve">91440115783761788Y   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122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广船国际有限公司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914401017889253316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123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广东申星化工有限公司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914401157083797734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广汽丰田汽车有限公司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91440101717852200L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125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</w:t>
            </w:r>
            <w:r w:rsidRPr="00253FD1">
              <w:rPr>
                <w:color w:val="000000"/>
                <w:sz w:val="24"/>
              </w:rPr>
              <w:t>JFE</w:t>
            </w:r>
            <w:r w:rsidRPr="00253FD1">
              <w:rPr>
                <w:rFonts w:hint="eastAsia"/>
                <w:color w:val="000000"/>
                <w:sz w:val="24"/>
              </w:rPr>
              <w:t>钢板有限公司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914401017555881648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126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广州番禺金禄精密电镀制品有限公司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 xml:space="preserve">91440101618710522Q 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127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广州番禺伟达布料定型有限公司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 xml:space="preserve">9144010161878875XT 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128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广州番禺盈峰泰纺织有限公司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 xml:space="preserve">91440115728235603W 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129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广州华润热电有限公司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91440101783761729J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广州黄船海洋工程有限公司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 xml:space="preserve">91440115685212910Y   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131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广州金朋五金制品有限公司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 xml:space="preserve">91440115708214434W 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132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广州锦兴纺织漂染有限公司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91440115618788688G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133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广州南沙经济技术开发区冠丽印花有限公司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 xml:space="preserve">91440115724347333Y 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134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广州南沙龙沙有限公司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 xml:space="preserve">91440115747573544L   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135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广州市八沙元艺电镀有限公司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914401157315811365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136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广州市东海鹏染整织造有限公司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 xml:space="preserve">91440115728222095W 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137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广州市番禺海王化工有限公司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 xml:space="preserve">91440115724325951Y   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138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广州市番禺利华纺织实业有限公司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914401016187828092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139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广州市番禺区东涌迅达金属表面处理有限公司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 xml:space="preserve">91440115724333652A 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广州市番禺区东涌永盛金属表面处理厂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 xml:space="preserve">92440101191473993F 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141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广州市番禺裕丰钢铁有限公司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 xml:space="preserve">9144011561872000XY 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142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广州市浩兴纸业有限公司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 xml:space="preserve">91440101797392696R 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143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广州市星创达石化有限公司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914401157082176351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lastRenderedPageBreak/>
              <w:t>144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广州市杰泰五金有限公司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 xml:space="preserve">91440115725639434C 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145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广州市龙臻染整有限公司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 xml:space="preserve">91440115618721010D 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146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广州市满威工贸有限公司番禺五金塑胶制品厂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914401157163548084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147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广州市南沙区大岗咏胜电镀厂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924401017237701053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148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广州市南沙区南沙华实纸品厂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 xml:space="preserve">92440101X187348039 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149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广州市启鸣纸业有限公司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 xml:space="preserve">91440101769500194E 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150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广州市千叶表面处理科技有限公司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 xml:space="preserve">9144011574599517XA 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151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广州市强杰五金塑料有限公司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914401157256394427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152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广州溢成印花有限公司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 xml:space="preserve">91440115767664427C 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153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广州越威纸业有限公司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9144010178894150XP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154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广州造纸股份有限公司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91440101618413376W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155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广州植之元油脂实业有限公司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 xml:space="preserve">9144010175558119X6   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156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广州中船文冲船坞有限公司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 xml:space="preserve">91440115781228314Y   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157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广州中滔绿由环保科技有限公司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91440115725642756T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158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广州忠信世纪玻纤有限公司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914401157268241563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159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广州珠江电力有限公司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91440101618403485Q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160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广州珠江天然气发电有限公司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91440101743599608B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161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互太（番禺）纺织印染有限公司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9144011561872051XC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162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建滔（番禺）化工有限公司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 xml:space="preserve">91440115618714494N   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163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沙伯基础创新塑料（中国）有限公司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 xml:space="preserve">91440115618789752P   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164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广州环投南沙环保能源有限公司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91440101691519046U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165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广州市大川饲料有限公司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725035630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166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广州市宏杰达纸业有限公司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X18735371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167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广州市凌利木业有限公司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725042910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168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广州市明忠建筑材料有限公司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79739259X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169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广州伟峻木制品有限公司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665923600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170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广州东邦怡丰汽车配件科技有限公司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61870654X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171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广州市南沙区榄核顺河洗水厂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191439496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172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广州南宝饲料有限公司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618721678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173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广州市鱼珠防火板有限公司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685208882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174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广州市骏宝饲料有限公司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747593086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175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广州星河湾实业发展有限公司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61870574X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176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广州市大利高制衣有限公司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61870216X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177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广州信达飞梭花边刺绣有限公司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729937885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178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广州市红桥万利调味食品有限公司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726810061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179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广州发展鳌头分布式能源站投资管理有限</w:t>
            </w:r>
            <w:r w:rsidRPr="00253FD1">
              <w:rPr>
                <w:rFonts w:hint="eastAsia"/>
                <w:color w:val="000000"/>
                <w:sz w:val="24"/>
              </w:rPr>
              <w:lastRenderedPageBreak/>
              <w:t>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lastRenderedPageBreak/>
              <w:t>914401010746231393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lastRenderedPageBreak/>
              <w:t>180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广州环投从化环保能源有限公司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914401013043427474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181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广州市启诚五金工艺有限公司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91440184751999513E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182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广州市从化粤海水泥粉磨有限公司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91440184191277976Q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183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广州市强盛水泥粉磨有限公司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91440184191274724C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184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广州市隆和木业有限公司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562281772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185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广州联珮皮草有限公司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797373209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186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广州市溢得盈体育用品有限公司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088698780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187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广州市诗兰纺织有限公司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732988480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188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广州小奇灵制药有限公司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327538187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189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广州市纵腾贸易有限公司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581878881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190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广州大禹建筑防水材料有限公司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671826049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191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广州市家富食品有限公司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574024378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192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广州海霸王食品有限公司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767651941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193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广东中义防水保温材料有限公司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687676073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194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从化永大针织制衣有限公司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724838298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195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广州从化南方食品厂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191270248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196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广州市骏江泡沫橡胶制品有限公司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751994595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197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北汽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广州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汽车有限公司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91440183726820796U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198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广东怡翔制药有限公司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91440183569775273G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199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广汽本田汽车有限公司（增城工厂）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9144018379554166XH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广州贵冠科技有限公司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91440183769545667W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广州三和管桩有限公司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91440101076546042P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广州市畅信纺织制衣漂染有限公司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91440183747551708R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广州市创兴服装集团有限公司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914401017555542209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广州市嘉州覆铜板有限公司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9144018366403932XR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205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广州市穗福建材有限公司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914401830880916551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206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广州市永辉纸业有限公司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914401836681368215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207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广州市增城奥诗诚纺织服装有限公司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9144018373718270XW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208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广州市致丰纺织服装有限公司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914401837594218475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广州万利达纸制品有限公司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914401837142242922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广州兴南华建材有限公司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91440183567942912T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广州增城市广英服装有限公司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914401836187759759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广州中电荔新电力实业有限公司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914401836699875000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广州珠江恺撒堡钢琴有限公司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914401015639979919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214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荣阳铝业（中国）有限公司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91440183708201481T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215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五羊</w:t>
            </w:r>
            <w:r w:rsidRPr="00253FD1">
              <w:rPr>
                <w:color w:val="000000"/>
                <w:sz w:val="24"/>
              </w:rPr>
              <w:t>-</w:t>
            </w:r>
            <w:r w:rsidRPr="00253FD1">
              <w:rPr>
                <w:rFonts w:hint="eastAsia"/>
                <w:color w:val="000000"/>
                <w:sz w:val="24"/>
              </w:rPr>
              <w:t>本田摩托（广州）有限公司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91440183618402730N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lastRenderedPageBreak/>
              <w:t>216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越峰电子（广州）有限公司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914401837676762416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217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增城市金日纺织实业有限公司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914401837349248513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218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增城市万盛得服装有限公司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91440183732978442M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219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增城市伟利纸品包装有限公司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91440183X18534414D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220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增城市瀛泽化学工业有限公司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914401837142275574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221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增城永耀纸制品有限公司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914401836187936557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222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广州环投增城环保能源有限公司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91440101304342720C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223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天天洗衣（广州）有限公司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91440183583388384C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广州市永成家具有限公司（派潭永成木制品厂）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L17172442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225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广东省增城市副食厂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191329924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226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广州市澳之风食品有限公司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769535944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227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广州市凯闻食品发展有限公司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775663133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228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广州增威胶业有限公司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753461469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229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广州合强暖通空调材料有限公司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799413999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广州市如丰果子调味食品有限公司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X18797046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231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广州海茂纺织有限公司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764014349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232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广州市增城盛恒食品厂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G5190123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233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广州市增城东成建材厂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L03912841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234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广州市增城广兴新型建材厂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661810721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235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广州化工研究设计院中试生产基地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745994548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236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增城市新塘嘉禾食品厂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X18797206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237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广州戴卡旭铝铸件有限公司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91440183749940141X</w:t>
            </w:r>
          </w:p>
        </w:tc>
      </w:tr>
    </w:tbl>
    <w:p w:rsidR="008F4FD8" w:rsidRDefault="008F4FD8" w:rsidP="008F4FD8">
      <w:pPr>
        <w:pStyle w:val="1"/>
        <w:adjustRightInd w:val="0"/>
        <w:snapToGrid w:val="0"/>
        <w:spacing w:line="590" w:lineRule="exact"/>
        <w:ind w:firstLineChars="0" w:firstLine="0"/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</w:pPr>
    </w:p>
    <w:p w:rsidR="008F4FD8" w:rsidRDefault="008F4FD8" w:rsidP="008F4FD8">
      <w:pPr>
        <w:pStyle w:val="1"/>
        <w:adjustRightInd w:val="0"/>
        <w:snapToGrid w:val="0"/>
        <w:spacing w:line="590" w:lineRule="exact"/>
        <w:ind w:firstLineChars="0" w:firstLine="0"/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</w:pPr>
    </w:p>
    <w:p w:rsidR="008F4FD8" w:rsidRDefault="008F4FD8" w:rsidP="008F4FD8">
      <w:pPr>
        <w:pStyle w:val="1"/>
        <w:adjustRightInd w:val="0"/>
        <w:snapToGrid w:val="0"/>
        <w:spacing w:line="590" w:lineRule="exact"/>
        <w:ind w:firstLineChars="0" w:firstLine="0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  <w:t>三、土壤环境污染重点监管单位名录（</w:t>
      </w: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247</w:t>
      </w:r>
      <w:r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  <w:t>家）</w:t>
      </w: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031"/>
        <w:gridCol w:w="4425"/>
        <w:gridCol w:w="2821"/>
      </w:tblGrid>
      <w:tr w:rsidR="008F4FD8" w:rsidRPr="00253FD1" w:rsidTr="00B21C04">
        <w:trPr>
          <w:trHeight w:val="340"/>
          <w:tblHeader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253FD1">
              <w:rPr>
                <w:rFonts w:eastAsia="黑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253FD1">
              <w:rPr>
                <w:rFonts w:eastAsia="黑体" w:hint="eastAsia"/>
                <w:bCs/>
                <w:color w:val="000000"/>
                <w:kern w:val="0"/>
                <w:sz w:val="24"/>
              </w:rPr>
              <w:t>所属行政</w:t>
            </w:r>
          </w:p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253FD1">
              <w:rPr>
                <w:rFonts w:eastAsia="黑体" w:hint="eastAsia"/>
                <w:bCs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253FD1">
              <w:rPr>
                <w:rFonts w:eastAsia="黑体" w:hint="eastAsia"/>
                <w:bCs/>
                <w:color w:val="000000"/>
                <w:kern w:val="0"/>
                <w:sz w:val="24"/>
              </w:rPr>
              <w:t>企业事业单位名称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253FD1">
              <w:rPr>
                <w:rFonts w:eastAsia="黑体" w:hint="eastAsia"/>
                <w:bCs/>
                <w:color w:val="000000"/>
                <w:kern w:val="0"/>
                <w:sz w:val="24"/>
              </w:rPr>
              <w:t>统一社会信用代码</w:t>
            </w:r>
            <w:r w:rsidRPr="00253FD1">
              <w:rPr>
                <w:rFonts w:eastAsia="黑体"/>
                <w:bCs/>
                <w:color w:val="000000"/>
                <w:kern w:val="0"/>
                <w:sz w:val="24"/>
              </w:rPr>
              <w:t>/</w:t>
            </w:r>
          </w:p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253FD1">
              <w:rPr>
                <w:rFonts w:eastAsia="黑体" w:hint="eastAsia"/>
                <w:bCs/>
                <w:color w:val="000000"/>
                <w:kern w:val="0"/>
                <w:sz w:val="24"/>
              </w:rPr>
              <w:t>组织机构代码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越秀区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广东省人民医院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12440000455861990H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越秀区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广东药科大学附属第一医院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124400004573267569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越秀区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广深铁路股份有限公司广州机务段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91440101X184644602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越秀区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广州市第八人民医院（东风院区）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12440100455418139G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越秀区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广州市第一人民医院（广州消化疾病中心、广州医科大学附属市一人民医院、华</w:t>
            </w:r>
            <w:r w:rsidRPr="00253FD1">
              <w:rPr>
                <w:rFonts w:hint="eastAsia"/>
                <w:color w:val="000000"/>
                <w:sz w:val="24"/>
              </w:rPr>
              <w:lastRenderedPageBreak/>
              <w:t>南理工大学附属第二医院）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lastRenderedPageBreak/>
              <w:t>1244010045535063XD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越秀区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广州市妇女儿童医疗中心（儿童院区）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124401006832921365</w:t>
            </w:r>
            <w:r w:rsidRPr="00253FD1">
              <w:rPr>
                <w:rFonts w:hint="eastAsia"/>
                <w:color w:val="000000"/>
                <w:sz w:val="24"/>
              </w:rPr>
              <w:t>（</w:t>
            </w:r>
            <w:r w:rsidRPr="00253FD1">
              <w:rPr>
                <w:color w:val="000000"/>
                <w:sz w:val="24"/>
              </w:rPr>
              <w:t>01</w:t>
            </w:r>
            <w:r w:rsidRPr="00253FD1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越秀区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广州医科大学附属第一医院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12440100455344205E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越秀区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中山大学附属第一医院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12100000455416029H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越秀区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中山大学孙逸仙纪念医院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12100000455416037C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海珠区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广东省第二人民医院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4401052011020023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海珠区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广州市红十字会医院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4401052011020026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海珠区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广州医科大学附属第二医院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4401052015120011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海珠区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广州医科大学附属第一医院海印分院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4401052010000024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海珠区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南方医科大学珠江医院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4401052015120012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海珠区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中山大学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121000004558631445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海珠区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中山大学附属第二医院南院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4401052015120010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天河区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广州泽绿环保有限公司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91440101MA59TF097G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天河区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广东天普生化医药股份有限公司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91440101190450505C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广州白云山医药集团股份有限公司白云山化学制药厂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91440101890452155R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广州本立电子有限公司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61840543-X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南方医科大学南方医院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73759012-1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广东三九脑科医院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61743695-5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广州市太和电路板有限公司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77115495-6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广州市第八人民医院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45541813-9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斯塔尔精细涂料（苏州）有限公司广州白云分公司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09370951-X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广州市金属回收有限公司购销部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19044630-1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南亚塑胶工业（广州）有限公司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61843339-3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广东农密生物科技有限公司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914401013402618482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广东生活环境无害化处理中心有限公司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91440000190381667P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广州白云山医药集团股份有限公司白云山制药总厂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91440101714253245D</w:t>
            </w:r>
            <w:r w:rsidRPr="00253FD1"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广州市柏力森环保废油脂技术有限公司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91440101786060004J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广州白云恒和精细化工厂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914401111910973264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广州环投环境服务有限公司（兴丰生活垃圾卫生填埋场）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 xml:space="preserve">91440101556650180Y 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广州环投环境服务有限公司（兴丰应急填埋场）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91440101556650180Y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广州汇龙废矿油回收中心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914401116640336575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lastRenderedPageBreak/>
              <w:t>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广州隆昌能源技术开发有限公司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91440111737153730W</w:t>
            </w:r>
            <w:r w:rsidRPr="00253FD1"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广州市白云区南溪化工厂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19109129-0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广州市高士实业有限公司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 xml:space="preserve">　</w:t>
            </w:r>
            <w:r w:rsidRPr="00253FD1">
              <w:rPr>
                <w:color w:val="000000"/>
                <w:sz w:val="24"/>
              </w:rPr>
              <w:t>91440101716325361Y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广州市环境保护技术设备公司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914401014553535903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广州永兴能源环保有限公司一分厂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914401016893140172</w:t>
            </w:r>
            <w:r w:rsidRPr="00253FD1">
              <w:rPr>
                <w:rFonts w:hint="eastAsia"/>
                <w:color w:val="000000"/>
                <w:sz w:val="24"/>
              </w:rPr>
              <w:t>（</w:t>
            </w:r>
            <w:r w:rsidRPr="00253FD1">
              <w:rPr>
                <w:color w:val="000000"/>
                <w:sz w:val="24"/>
              </w:rPr>
              <w:t>01</w:t>
            </w:r>
            <w:r w:rsidRPr="00253FD1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白云区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广州永兴能源环保有限公司二分厂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914401016893140172</w:t>
            </w:r>
            <w:r w:rsidRPr="00253FD1">
              <w:rPr>
                <w:rFonts w:hint="eastAsia"/>
                <w:color w:val="000000"/>
                <w:sz w:val="24"/>
              </w:rPr>
              <w:t>（</w:t>
            </w:r>
            <w:r w:rsidRPr="00253FD1">
              <w:rPr>
                <w:color w:val="000000"/>
                <w:sz w:val="24"/>
              </w:rPr>
              <w:t>02</w:t>
            </w:r>
            <w:r w:rsidRPr="00253FD1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LG</w:t>
            </w:r>
            <w:r w:rsidRPr="00253FD1">
              <w:rPr>
                <w:rFonts w:hint="eastAsia"/>
                <w:color w:val="000000"/>
                <w:sz w:val="24"/>
              </w:rPr>
              <w:t>化学（广州）工程塑料有限公司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91440116739744884P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阿克苏诺贝尔太古漆油（广州）有限公司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91440116618402933A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安美特（中国）化学有限公司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914401166184784016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鞍钢联众（广州）不锈钢有限公司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91440116734930290U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本田汽车（中国）有限公司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91440116753466358R(01)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波士胶芬得利（中国）粘合剂有限公司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914401167082384283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东风本田发动机有限公司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914401017082635196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东海橡塑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广州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91440116755588412M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东洋橡塑（广州）有限公司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91440116764020933X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飞登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广州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电子有限公司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91440116755554300L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富兰科林（广州）胶粘剂有限公司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9144011678123006XW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富乐（广州）粘合剂有限公司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914401167711742958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广东港航环保科技有限公司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914401127082705082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广东南方碱业股份有限公司</w:t>
            </w:r>
            <w:r w:rsidRPr="00253FD1">
              <w:rPr>
                <w:color w:val="000000"/>
                <w:sz w:val="24"/>
              </w:rPr>
              <w:t xml:space="preserve">     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914401016184241000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广合科技（广州）有限公司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91440116739749431N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广汽本田汽车有限公司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70826388-5(01)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广天科技（广州）有限公司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91440101767655168Q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广州阿雷斯提汽车配件有限公司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91440116753451391C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广州埃尔夫润滑油有限公司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914401016184386536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广州东成吉昌新材料有限公司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91440116743591171E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广州斗原钢铁有限公司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91440116747561375P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广州汉高表面技术有限公司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91440116769526896Y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广州赫尔普化工有限公司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9144011273715029X9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广州宏仁电子工业有限公司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914401016184448503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广州环投福山环保能源有限公司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91440101340189671T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大田山废弃物堆填场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55665018-0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广州金鹏源康精密电路股份有限公司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91440101773331127N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广州金域医学检验中心有限公司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91440105737157192E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广州科城环保科技有限公司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91440116665939442A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lastRenderedPageBreak/>
              <w:t>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广州科思创聚合物有限公司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91440116661835355N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广州美维电子有限公司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91440101791005608R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广州普乐包装容器有限公司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91440101775692372H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广州日锻汽门有限公司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9144011674757714XN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广州日正弹簧有限公司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91440116737193011D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广州荣鑫容器有限公司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91440116726813588J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广州世洁环保服务有限公司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91440101791004349Q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广州市金属回收有限公司员村分公司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914401011904262203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广州市兴森电子有限公司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91440101741892915W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广州曙光制动器有限公司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91440116767655037L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广州斯坦雷电气有限公司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91440116741887390P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广州斯坦雷电气有限公司永和工厂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91440116576007467U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广州太平洋马口铁有限公司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91440116617437288C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广州添利电子科技有限公司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914401016184285940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广州丸顺汽车配件有限公司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91440116732984463L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广州伟翔环保科技有限公司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9144010158952405XU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广州西门子变压器有限公司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9144010161847833XJ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广州兴森快捷电路科技有限公司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91440101791033537W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广州医科大学附属第五医院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45541710-1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广州昭和汽车零部件有限公司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91440116618423080R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国际香料（中国）有限公司云埔厂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9144010107016887XA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海虹老人涂料（广州）有限公司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91440116797392602U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宏昌电子材料股份有限公司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91440101618481619Q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加特可（广州）自动变速箱有限公司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91440116799435207T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金发科技股份有限公司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91440101618607269R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卡尔蔡司光学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中国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914401016184406811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乐金显示（广州）有限公司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914401167894579713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乐金显示（中国）有限公司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914401160545429210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铃木住电钢线制品（广州）有限公司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91440116618416702D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日立电梯电机（广州）有限公司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91440116769527274U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日立化成电子材料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广州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914401017934578195()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三菱电机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广州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压缩机有限公司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9144011661842063XT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四维尔丸井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广州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汽车零部件有限公司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9144011676403856XC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松下电子材料（广州）有限公司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914401166184783565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台一铜业（广州）有限公司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91440116618480229K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玹徹电镀锌钢板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广州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914401017619381166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依利安达（广州）电子有限公司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91440101618446450T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lastRenderedPageBreak/>
              <w:t>108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意力（广州）电子科技有限公司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91440116781206932D(02)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长兴（广州）电子材料有限公司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914401167268145801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长兴（广州）光电材料有限公司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91440116795533651F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111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中船黄埔文冲船舶有限公司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914401011905004191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112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中国石油化工股份有限公司广州分公司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91440101721928327M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113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中山大学附属第一医院东院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12100000455416029H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广州晋亿汽车配件有限公司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914401167499231817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广州立邦涂料有限公司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914401167329787840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116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捷普电子（广州）有限公司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91440101725649376F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117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艾利（广州）有限公司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914401167250404645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118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广州联茂电子科技有限公司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91440116783781463A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119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金刚化工（广州）有限公司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91440116778363734W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广州森六塑件有限公司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91440116731576695F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121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广州市万绿达集团有限公司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9144010175778090XL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杜邦应用面材（广州）有限公司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91440116757786973E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123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黄埔区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广州文冲船厂有限责任公司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91440101190500830X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124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阿尔发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广州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汽车配件有限公司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91440101767654018N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125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蒂业技凯力知茂（广州）汽车配件有限公司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91440101781208401H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126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东风汽车有限公司东风日产发动机分公司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91440101781238731W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127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广州飞机维修工程有限公司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91440000617402624R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128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广州风神汽车有限公司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914401017329876641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129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广州虎辉照明科技公司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9144010119047218X7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130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广州环投花城环保能源有限公司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91440101696921229M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131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广州环投环境服务有限公司（花都区生活垃圾卫生填埋场）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91440101556650180Y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132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广州京华制管有限公司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91440114739738820D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133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广州盛旭汽车配件有限公司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91440101778388958J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134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广州世洁设备租赁服务有限公司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91440101058920109N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135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广州市南粤钢管有限公司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9144010127868948XG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广州市越堡水泥有限公司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914401017178696433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137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广州优尼精密有限公司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9144010169519164XP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138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康奈可（广州）汽车电子有限公司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914401017711892949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139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花都区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美多绿汽车皮革（广州）有限公司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914401017248404009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140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阿乐斯绝热材料（广州）有限公司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1440101618701562C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141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番禺区火烧岗生活垃圾卫生填埋场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12440113455409232T</w:t>
            </w:r>
            <w:r w:rsidRPr="00253FD1"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lastRenderedPageBreak/>
              <w:t>142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广州市番禺区中心医院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12440113455411973P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143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广东祈福医院有限公司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914401137329865226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144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广东省妇幼保健院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12440000455861907X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145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广东省中医院大学城医院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124400004558634272</w:t>
            </w:r>
            <w:r w:rsidRPr="00253FD1"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146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spacing w:val="-4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pacing w:val="-4"/>
                <w:sz w:val="24"/>
              </w:rPr>
              <w:t>广汽菲亚特克莱斯勒汽车有限公司广州分公司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91440101304694435Q</w:t>
            </w:r>
            <w:r w:rsidRPr="00253FD1"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147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广州柏盛包装有限公司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91440113723793390W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148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广州番禺宝得钟表有限公司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91440113618781101N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149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广州番禺俊柏电子有限公司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91440113708218734X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150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广州海鸥住宅工业股份有限公司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914401017082149000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151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广州净海油污水工程有限公司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9144011323130145XN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152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广州汽车集团乘用车有限公司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91440101677773451D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153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广州市曾本五金工业有限公司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914401136187820409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154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广州市番禺启利达电子有限公司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91440101618707075M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广州市番禺区旧水坑丰达电机厂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91440101191425481N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156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广州市番禺区旧水坑日立金属厂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9144011319147999XT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157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广州市番禺区沙湾人民医院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12440113455412415J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158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广州市番禺区胜美达旧水坑电子厂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91440113191425684P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159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广州市番禺石基文边五金综合厂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914401136187820000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160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广州市番禺同荣电子有限公司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91440101618704704D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161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广州市志业合成无机盐材料有限公司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91440113X18730992P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162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广州松下空调器有限公司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91440113618415363D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163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广州小糸车灯有限公司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914401137812025000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164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广州医科大学附属第二医院（番禺院区）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124401004553442139</w:t>
            </w:r>
            <w:r w:rsidRPr="00253FD1"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165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亨斯迈纺织染化（中国）有限公司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914401137248454000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166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亨斯迈先进化工材料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广东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91440101618706064A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167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华南理工大学（大学城校区）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12100000455414429R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168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日立电梯（中国）有限公司广州工厂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91440101749947730M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169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松下万宝（广州）压缩机有限公司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914401136184153000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170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松下万宝美健生活电器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广州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91440113618416497R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亚萨合莱自动门系统（苏州）有限公司广州分公司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914401135895354100</w:t>
            </w:r>
            <w:r w:rsidRPr="00253FD1"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172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埃克森化工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番禺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91440101708219825G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173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艾利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广州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包装系统产品有限公司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91440115724837658N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174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安捷利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番禺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电子实业有限公司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91440115618700084A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175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巴斯夫聚氨酯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中国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91440115708216261R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176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电装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广州南沙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91440101761942502U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lastRenderedPageBreak/>
              <w:t>177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东方国际集装箱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广州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91440115783761788Y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178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番禺镀化研机械制造有限公司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91440115708214709A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179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番禺精美五金塑料制品有限公司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914401156187043000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番禺南丰塑料制品有限公司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91440115618712245T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181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钢光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番禺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喇叭制品有限公司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914401156187017810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182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广船国际有限公司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914401017889253316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183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广汽丰田发动机有限公司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91440101717850686P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184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广汽丰田汽车有限公司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91440101717852200L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185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</w:t>
            </w:r>
            <w:r w:rsidRPr="00253FD1">
              <w:rPr>
                <w:color w:val="000000"/>
                <w:sz w:val="24"/>
              </w:rPr>
              <w:t>JFE</w:t>
            </w:r>
            <w:r w:rsidRPr="00253FD1">
              <w:rPr>
                <w:rFonts w:hint="eastAsia"/>
                <w:color w:val="000000"/>
                <w:sz w:val="24"/>
              </w:rPr>
              <w:t>钢板有限公司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914401017555881648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186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广州恩碧涂料有限公司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914401157163553760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187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广州恩伟仕涂料有限公司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91440115679701216E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188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广州丰江实业有限公司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91440115793463696W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189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广州关西涂料有限公司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91440115769539523C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190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广州弘高科技股份有限公司</w:t>
            </w:r>
            <w:r w:rsidRPr="00253FD1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91440101618702629T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191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广州环投南沙环保能源有限公司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91440101691519046U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192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广州黄船海洋工程有限公司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91440115685212910Y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193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广州金朋五金制品有限公司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91440115708214434W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194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广州京写电路板有限公司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91440115618702944P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195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广州龙穴管业有限公司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91440101696938450J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196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广州南沙经济技术开发区胜得电路版有限公司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91440101618789859R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197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广州南沙龙沙有限公司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91440115747573544L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198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广州南沙振戎仓储有限公司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914401017594469804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199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广州市柏拉图塑胶有限公司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914401017082205432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广州市番禺区东涌永盛金属表面处理厂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92440101191473993F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201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广州市合成电子制品有限公司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914401156187151989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202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广州市莲港船舶清油有限公司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91440101739741341G</w:t>
            </w:r>
            <w:r w:rsidRPr="00253FD1"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203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广州市绿之建环保科技有限公司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91440115581884325D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204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广州市千叶表面处理科技有限公司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9144011574599517XA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205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广州市强杰五金塑料有限公司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914401157256394427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206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广州威万事家居股份有限公司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9144011577565945XM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207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广州造纸股份有限公司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91440101618413376W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208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广州中船文冲船坞有限公司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91440115781228314Y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广州中石油鸿业储运有限公司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91440115661837174A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广州中滔绿由环保科技有限公司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91440115725642756T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211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互太（番禺）纺织印染有限公司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9144011561872051XC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212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建滔（番禺）化工有限公司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1440115618714494N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lastRenderedPageBreak/>
              <w:t>213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捷客斯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广州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润滑油有限公司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914401157733298870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麦德美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番禺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精细化工有限公司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91440115618714902K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名幸电子（广州南沙）有限公司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914401157083781487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216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瑞科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中国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精密紧固件制造有限公司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91440115579963390G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217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三菱重工东方燃气轮机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广州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91440115764011658F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218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沙伯基础创新塑料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中国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91440115618789752P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219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沙多玛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广州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化学有限公司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914401017733208901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万诺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广州番禺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线路板有限公司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914401157163562132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221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优蒂利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广州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汽车配件有限公司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91440115775695346R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南沙区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粤海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int="eastAsia"/>
                <w:color w:val="000000"/>
                <w:sz w:val="24"/>
              </w:rPr>
              <w:t>番禺</w:t>
            </w:r>
            <w:r w:rsidRPr="00253FD1">
              <w:rPr>
                <w:color w:val="000000"/>
                <w:sz w:val="24"/>
              </w:rPr>
              <w:t>)</w:t>
            </w:r>
            <w:r w:rsidRPr="00253FD1">
              <w:rPr>
                <w:rFonts w:hint="eastAsia"/>
                <w:color w:val="000000"/>
                <w:sz w:val="24"/>
              </w:rPr>
              <w:t>石油化工储运开发有限公司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91440115618784919G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223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从化市俊晖五金精饰有限公司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91440184732985765J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224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广州环投从化环保能源有限公司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914401013043427474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225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广州环投环境服务有限公司（从化区城市垃圾废弃物综合处理场）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55665018-0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226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广州联珮皮草有限公司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914401847973732092</w:t>
            </w:r>
            <w:r w:rsidRPr="00253FD1"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227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广州市从化新兴金属（脚轮）制品有限公司新兴电镀车间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914401845760210238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228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广州市东展顺环保科技有限公司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91440184076511501Q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229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广州市隽基五金制品有限公司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91440184327560341Y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230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广州市启诚五金工艺有限公司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91440184751999513E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231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从化区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广州市泰基五金制品有限公司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91440101MA5CHYCC76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232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北汽（广州）汽车有限公司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91440183726820796U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233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新塘镇陈家林垃圾场（广东省环境保护工程研究设计院有限公司）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91440000190344671W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234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广东茵绿环境科技有限公司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914401015760035708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235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广汽本田汽车有限公司（增城工厂）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9144018379554166XH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广州电装有限公司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914401837475955758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237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广州海滔环保科技有限公司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91440101696916307F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238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广州环投环境服务有限公司（增城区棠厦垃圾填埋场）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91440101556650180Y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239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广州环投增城环保能源有限公司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91440101304342720C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240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广州康晖油料有限公司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91440101708207680M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241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广州康翔物资金属回收有限公司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914401837577584701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242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广州瑞商化工有限公司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91440183618779810T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243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广州市金冶环保处置有限公司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91440183795544289L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244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广州市萌辉电子科技有限公司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914401835583624576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245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广州驭风旭铝铸件有限公司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914401837973941739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lastRenderedPageBreak/>
              <w:t>246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五羊</w:t>
            </w:r>
            <w:r w:rsidRPr="00253FD1">
              <w:rPr>
                <w:color w:val="000000"/>
                <w:sz w:val="24"/>
              </w:rPr>
              <w:t>-</w:t>
            </w:r>
            <w:r w:rsidRPr="00253FD1">
              <w:rPr>
                <w:rFonts w:hint="eastAsia"/>
                <w:color w:val="000000"/>
                <w:sz w:val="24"/>
              </w:rPr>
              <w:t>本田摩托（广州）有限公司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91440183618402730N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247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增城区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int="eastAsia"/>
                <w:color w:val="000000"/>
                <w:sz w:val="24"/>
              </w:rPr>
              <w:t>增城市新塘镇东方福利清油队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914401839783005433</w:t>
            </w:r>
          </w:p>
        </w:tc>
      </w:tr>
    </w:tbl>
    <w:p w:rsidR="008F4FD8" w:rsidRDefault="008F4FD8" w:rsidP="008F4FD8">
      <w:pPr>
        <w:pStyle w:val="1"/>
        <w:adjustRightInd w:val="0"/>
        <w:snapToGrid w:val="0"/>
        <w:spacing w:line="590" w:lineRule="exact"/>
        <w:ind w:firstLineChars="0" w:firstLine="0"/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</w:pPr>
    </w:p>
    <w:p w:rsidR="008F4FD8" w:rsidRDefault="008F4FD8" w:rsidP="008F4FD8">
      <w:pPr>
        <w:pStyle w:val="1"/>
        <w:adjustRightInd w:val="0"/>
        <w:snapToGrid w:val="0"/>
        <w:spacing w:line="590" w:lineRule="exact"/>
        <w:ind w:firstLineChars="0" w:firstLine="0"/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</w:pPr>
    </w:p>
    <w:p w:rsidR="008F4FD8" w:rsidRDefault="008F4FD8" w:rsidP="008F4FD8">
      <w:pPr>
        <w:pStyle w:val="1"/>
        <w:adjustRightInd w:val="0"/>
        <w:snapToGrid w:val="0"/>
        <w:spacing w:line="590" w:lineRule="exact"/>
        <w:ind w:firstLineChars="0" w:firstLine="0"/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</w:pPr>
    </w:p>
    <w:p w:rsidR="008F4FD8" w:rsidRDefault="008F4FD8" w:rsidP="008F4FD8">
      <w:pPr>
        <w:pStyle w:val="1"/>
        <w:adjustRightInd w:val="0"/>
        <w:snapToGrid w:val="0"/>
        <w:spacing w:line="590" w:lineRule="exact"/>
        <w:ind w:firstLineChars="0" w:firstLine="0"/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</w:pPr>
    </w:p>
    <w:p w:rsidR="008F4FD8" w:rsidRDefault="008F4FD8" w:rsidP="008F4FD8">
      <w:pPr>
        <w:pStyle w:val="1"/>
        <w:adjustRightInd w:val="0"/>
        <w:snapToGrid w:val="0"/>
        <w:spacing w:line="590" w:lineRule="exact"/>
        <w:ind w:firstLineChars="0" w:firstLine="0"/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</w:pPr>
    </w:p>
    <w:p w:rsidR="008F4FD8" w:rsidRDefault="008F4FD8" w:rsidP="008F4FD8">
      <w:pPr>
        <w:pStyle w:val="1"/>
        <w:adjustRightInd w:val="0"/>
        <w:snapToGrid w:val="0"/>
        <w:spacing w:line="590" w:lineRule="exact"/>
        <w:ind w:firstLineChars="0" w:firstLine="0"/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</w:pPr>
    </w:p>
    <w:p w:rsidR="008F4FD8" w:rsidRDefault="008F4FD8" w:rsidP="008F4FD8">
      <w:pPr>
        <w:pStyle w:val="1"/>
        <w:adjustRightInd w:val="0"/>
        <w:snapToGrid w:val="0"/>
        <w:spacing w:line="590" w:lineRule="exact"/>
        <w:ind w:firstLineChars="0" w:firstLine="0"/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</w:pPr>
    </w:p>
    <w:p w:rsidR="008F4FD8" w:rsidRDefault="008F4FD8" w:rsidP="008F4FD8">
      <w:pPr>
        <w:pStyle w:val="1"/>
        <w:adjustRightInd w:val="0"/>
        <w:snapToGrid w:val="0"/>
        <w:spacing w:line="590" w:lineRule="exact"/>
        <w:ind w:firstLineChars="0" w:firstLine="0"/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</w:pPr>
    </w:p>
    <w:p w:rsidR="008F4FD8" w:rsidRDefault="008F4FD8" w:rsidP="008F4FD8">
      <w:pPr>
        <w:pStyle w:val="1"/>
        <w:adjustRightInd w:val="0"/>
        <w:snapToGrid w:val="0"/>
        <w:spacing w:line="590" w:lineRule="exact"/>
        <w:ind w:firstLineChars="0" w:firstLine="0"/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</w:pPr>
    </w:p>
    <w:p w:rsidR="008F4FD8" w:rsidRDefault="008F4FD8" w:rsidP="008F4FD8">
      <w:pPr>
        <w:pStyle w:val="1"/>
        <w:adjustRightInd w:val="0"/>
        <w:snapToGrid w:val="0"/>
        <w:spacing w:line="590" w:lineRule="exact"/>
        <w:ind w:firstLineChars="0" w:firstLine="0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  <w:t>四、其他重点排污单位名录（</w:t>
      </w: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107</w:t>
      </w:r>
      <w:r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  <w:t>家）</w:t>
      </w:r>
    </w:p>
    <w:tbl>
      <w:tblPr>
        <w:tblW w:w="51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015"/>
        <w:gridCol w:w="4594"/>
        <w:gridCol w:w="2528"/>
      </w:tblGrid>
      <w:tr w:rsidR="008F4FD8" w:rsidRPr="00253FD1" w:rsidTr="00B21C04">
        <w:trPr>
          <w:trHeight w:val="340"/>
          <w:tblHeader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rFonts w:ascii="黑体" w:eastAsia="黑体" w:hint="eastAsia"/>
                <w:bCs/>
                <w:color w:val="000000"/>
                <w:kern w:val="0"/>
                <w:sz w:val="24"/>
              </w:rPr>
            </w:pPr>
            <w:r w:rsidRPr="00253FD1">
              <w:rPr>
                <w:rFonts w:ascii="黑体" w:eastAsia="黑体" w:hAnsi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rFonts w:ascii="黑体" w:eastAsia="黑体" w:hint="eastAsia"/>
                <w:bCs/>
                <w:color w:val="000000"/>
                <w:kern w:val="0"/>
                <w:sz w:val="24"/>
              </w:rPr>
            </w:pPr>
            <w:r w:rsidRPr="00253FD1">
              <w:rPr>
                <w:rFonts w:ascii="黑体" w:eastAsia="黑体" w:hAnsi="宋体" w:hint="eastAsia"/>
                <w:bCs/>
                <w:color w:val="000000"/>
                <w:kern w:val="0"/>
                <w:sz w:val="24"/>
              </w:rPr>
              <w:t>所属行政</w:t>
            </w:r>
          </w:p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rFonts w:ascii="黑体" w:eastAsia="黑体" w:hint="eastAsia"/>
                <w:bCs/>
                <w:color w:val="000000"/>
                <w:kern w:val="0"/>
                <w:sz w:val="24"/>
              </w:rPr>
            </w:pPr>
            <w:r w:rsidRPr="00253FD1">
              <w:rPr>
                <w:rFonts w:ascii="黑体" w:eastAsia="黑体" w:hAnsi="宋体" w:hint="eastAsia"/>
                <w:bCs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rFonts w:ascii="黑体" w:eastAsia="黑体" w:hint="eastAsia"/>
                <w:bCs/>
                <w:color w:val="000000"/>
                <w:kern w:val="0"/>
                <w:sz w:val="24"/>
              </w:rPr>
            </w:pPr>
            <w:r w:rsidRPr="00253FD1">
              <w:rPr>
                <w:rFonts w:ascii="黑体" w:eastAsia="黑体" w:hAnsi="宋体" w:hint="eastAsia"/>
                <w:bCs/>
                <w:color w:val="000000"/>
                <w:kern w:val="0"/>
                <w:sz w:val="24"/>
              </w:rPr>
              <w:t>企业事业单位名称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rFonts w:ascii="黑体" w:eastAsia="黑体" w:hint="eastAsia"/>
                <w:bCs/>
                <w:color w:val="000000"/>
                <w:kern w:val="0"/>
                <w:sz w:val="24"/>
              </w:rPr>
            </w:pPr>
            <w:r w:rsidRPr="00253FD1">
              <w:rPr>
                <w:rFonts w:ascii="黑体" w:eastAsia="黑体" w:hAnsi="宋体" w:hint="eastAsia"/>
                <w:bCs/>
                <w:color w:val="000000"/>
                <w:kern w:val="0"/>
                <w:sz w:val="24"/>
              </w:rPr>
              <w:t>统一社会信用代码</w:t>
            </w:r>
            <w:r w:rsidRPr="00253FD1">
              <w:rPr>
                <w:rFonts w:ascii="黑体" w:eastAsia="黑体" w:hint="eastAsia"/>
                <w:bCs/>
                <w:color w:val="000000"/>
                <w:kern w:val="0"/>
                <w:sz w:val="24"/>
              </w:rPr>
              <w:t>/</w:t>
            </w:r>
          </w:p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rFonts w:ascii="黑体" w:eastAsia="黑体" w:hint="eastAsia"/>
                <w:bCs/>
                <w:color w:val="000000"/>
                <w:kern w:val="0"/>
                <w:sz w:val="24"/>
              </w:rPr>
            </w:pPr>
            <w:r w:rsidRPr="00253FD1">
              <w:rPr>
                <w:rFonts w:ascii="黑体" w:eastAsia="黑体" w:hAnsi="宋体" w:hint="eastAsia"/>
                <w:bCs/>
                <w:color w:val="000000"/>
                <w:kern w:val="0"/>
                <w:sz w:val="24"/>
              </w:rPr>
              <w:t>组织机构代码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广东省第二中医院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12440000455861931E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广东省妇幼保健院（广东省妇产医院、广东省儿童医院）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12440000455861907X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广东省计划生育专科医院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12440000455858513N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广东省人民医院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12440000455861990H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广东省中医院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124400004558634272</w:t>
            </w:r>
            <w:r w:rsidRPr="00253FD1">
              <w:rPr>
                <w:rFonts w:hAnsi="宋体"/>
                <w:color w:val="000000"/>
                <w:sz w:val="24"/>
              </w:rPr>
              <w:t>（</w:t>
            </w:r>
            <w:r w:rsidRPr="00253FD1">
              <w:rPr>
                <w:color w:val="000000"/>
                <w:sz w:val="24"/>
              </w:rPr>
              <w:t>01</w:t>
            </w:r>
            <w:r w:rsidRPr="00253FD1">
              <w:rPr>
                <w:rFonts w:hAnsi="宋体"/>
                <w:color w:val="000000"/>
                <w:sz w:val="24"/>
              </w:rPr>
              <w:t>）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广东省中医院二沙岛医院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124400004558634272</w:t>
            </w:r>
            <w:r w:rsidRPr="00253FD1">
              <w:rPr>
                <w:rFonts w:hAnsi="宋体"/>
                <w:color w:val="000000"/>
                <w:sz w:val="24"/>
              </w:rPr>
              <w:t>（</w:t>
            </w:r>
            <w:r w:rsidRPr="00253FD1">
              <w:rPr>
                <w:color w:val="000000"/>
                <w:sz w:val="24"/>
              </w:rPr>
              <w:t>02</w:t>
            </w:r>
            <w:r w:rsidRPr="00253FD1">
              <w:rPr>
                <w:rFonts w:hAnsi="宋体"/>
                <w:color w:val="000000"/>
                <w:sz w:val="24"/>
              </w:rPr>
              <w:t>）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广东药科大学附属第一医院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124400004573267569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广州市第八人民医院（东风院区）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12440100455418139G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广州市第一人民医院（广州消化疾病中心、广州医科大学附属市一人民医院、华南理工大学附属第二医院）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1244010045535063XD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广州市妇女儿童医疗中心（儿童院区）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124401006832921365</w:t>
            </w:r>
            <w:r w:rsidRPr="00253FD1">
              <w:rPr>
                <w:rFonts w:hAnsi="宋体"/>
                <w:color w:val="000000"/>
                <w:sz w:val="24"/>
              </w:rPr>
              <w:t>（</w:t>
            </w:r>
            <w:r w:rsidRPr="00253FD1">
              <w:rPr>
                <w:color w:val="000000"/>
                <w:sz w:val="24"/>
              </w:rPr>
              <w:t>01</w:t>
            </w:r>
            <w:r w:rsidRPr="00253FD1">
              <w:rPr>
                <w:rFonts w:hAnsi="宋体"/>
                <w:color w:val="000000"/>
                <w:sz w:val="24"/>
              </w:rPr>
              <w:t>）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广州市妇女儿童医疗中心（妇婴院区）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124401006832921365</w:t>
            </w:r>
            <w:r w:rsidRPr="00253FD1">
              <w:rPr>
                <w:rFonts w:hAnsi="宋体"/>
                <w:color w:val="000000"/>
                <w:sz w:val="24"/>
              </w:rPr>
              <w:t>（</w:t>
            </w:r>
            <w:r w:rsidRPr="00253FD1">
              <w:rPr>
                <w:color w:val="000000"/>
                <w:sz w:val="24"/>
              </w:rPr>
              <w:t>02</w:t>
            </w:r>
            <w:r w:rsidRPr="00253FD1">
              <w:rPr>
                <w:rFonts w:hAnsi="宋体"/>
                <w:color w:val="000000"/>
                <w:sz w:val="24"/>
              </w:rPr>
              <w:t>）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广州市皮肤病防治所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12440100455350808L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广州市胸科医院（广州市结核病防治所、广州市结核病治疗中心）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12440100455350699M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广州市越秀区第二中医医院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124401044553547023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广州市越秀区儿童医院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12440104455364169L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广州市越秀区妇幼保健院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12440104455364177F</w:t>
            </w:r>
            <w:r w:rsidRPr="00253FD1">
              <w:rPr>
                <w:rFonts w:hAnsi="宋体"/>
                <w:color w:val="000000"/>
                <w:sz w:val="24"/>
              </w:rPr>
              <w:t>（</w:t>
            </w:r>
            <w:r w:rsidRPr="00253FD1">
              <w:rPr>
                <w:color w:val="000000"/>
                <w:sz w:val="24"/>
              </w:rPr>
              <w:t>01</w:t>
            </w:r>
            <w:r w:rsidRPr="00253FD1">
              <w:rPr>
                <w:rFonts w:hAnsi="宋体"/>
                <w:color w:val="000000"/>
                <w:sz w:val="24"/>
              </w:rPr>
              <w:t>）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广州市越秀区妇幼保健院（东山院区）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12440104455364177F</w:t>
            </w:r>
            <w:r w:rsidRPr="00253FD1">
              <w:rPr>
                <w:rFonts w:hAnsi="宋体"/>
                <w:color w:val="000000"/>
                <w:sz w:val="24"/>
              </w:rPr>
              <w:t>（</w:t>
            </w:r>
            <w:r w:rsidRPr="00253FD1">
              <w:rPr>
                <w:color w:val="000000"/>
                <w:sz w:val="24"/>
              </w:rPr>
              <w:t>02</w:t>
            </w:r>
            <w:r w:rsidRPr="00253FD1">
              <w:rPr>
                <w:rFonts w:hAnsi="宋体"/>
                <w:color w:val="000000"/>
                <w:sz w:val="24"/>
              </w:rPr>
              <w:t>）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广州市越秀区中医医院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124401044553641935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广州市正骨医院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12440104455364185A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广州医科大学附属第一医院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12440100455344205E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广州医科大学附属肿瘤医院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12440100455350760C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南方医科大学皮肤病医院（广东省皮肤病医院、广东省皮肤性病防治中心、中国麻风防治研究中心）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124400004558587321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中山大学附属第一医院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12100000455416029H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中山大学附属口腔医院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12100000455416061W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中山大学附属肿瘤医院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12100000455417005A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中山大学孙逸仙纪念医院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12100000455416037C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越秀区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中山大学中山眼科中心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121000004554160532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海珠区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广东省第二人民医院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4401052011020023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海珠区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广州市红十字会医院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4401052011020026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海珠区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广州医科大学附属第二医院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4401052015120011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海珠区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广州医科大学附属第一医院海印分院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4401052010000024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海珠区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南方医科大学珠江医院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4401052015120012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海珠区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中山大学附属第二医院南院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4401052015120010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荔湾区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广州钢铁企业集团医院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74755927-5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荔湾区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广州立白企业集团有限公司（广东省日用化学品可再生资源研究与应用国家重点实验室）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914401017082696461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荔湾区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广州女子医院有限公司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91440101677768900X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荔湾区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广州市慈善医院（广东省中医院芳村医院）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12440100726829969C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荔湾区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广州市惠爱医院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1244010045535071X1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荔湾区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广州市荔湾区妇幼保健院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12441013455379846E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荔湾区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广州市荔湾区骨伤科医院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124401034553603443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lastRenderedPageBreak/>
              <w:t>41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荔湾区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广州市荔湾区人民医院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12440103455379811U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荔湾区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广州市荔湾区人民医院鹤洞院区（原广州市荔湾区第三人民医院）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124401034553798624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荔湾区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广州市荔湾区中医医院（广雅院区）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124401034553602992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荔湾区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广州市荔湾区中医医院（长寿院区）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124401034553602992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荔湾区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广州市伊丽莎白妇产医院有限公司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91440101569764507Y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荔湾区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广州市中医医院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124401004554151224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荔湾区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广州医科大学附属第三医院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12440100455350648D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荔湾区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广州医科大学附属第三医院荔湾医院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12440103455359976P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49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荔湾区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广州医科大学附属口腔医院（广州医科大学羊城医院）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12440100X174018719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荔湾区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广州造船厂医院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12440000747580541M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荔湾区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广州中医药大学第三附属医院（芳村分院）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124400004573274927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荔湾区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广州中医药大学第三附属医院（广州中医药大学附属骨伤科医院）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124400004573274927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荔湾区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中国水产科学研究院珠江水产研究所（广东省水产动物免疫技术重点实验室）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12100000455415667A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天河区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广东省生态环境技术研究所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12440000455858580L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天河区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广东省石油化工研究院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91440000190337404H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天河区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广州复大医疗股份有限公司复大肿瘤医院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914401017520773267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天河区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广州市第十二人民医院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91440101683291387T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天河区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广州市妇女儿童医疗中心（珠江新城院区）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124401006832921365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59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天河区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环境保护部华南环境科学研究所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12100000455861691Y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天河区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暨南大学附属第一医院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352772440106150132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天河区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南方医科大学第三附属医院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45586249-1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天河区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中山大学附属第六医院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12440000455350680K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天河区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中山大学附属第三医院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121000004554144022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天河区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广州仁爱天河医院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91440106724308748D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白云区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广州市红日燃具有限公司神山分公司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91440111783783952Q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白云区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广州市银裕彩印有限公司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91440111278565364U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白云区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南方医科大学南方医院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12440000737590121J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黄埔区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广东南方碱业股份有限公司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914401016184241636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69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花都区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广州市花都区炭步金德丰五金铝制品厂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L2648714-7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广东祈福医院有限公司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914401137329865226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广东省传感技术与生物医疗仪器重点实验室（中山大学）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121000004558631445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广东省大气环境与污染控制重点实验室</w:t>
            </w:r>
            <w:r w:rsidRPr="00253FD1">
              <w:rPr>
                <w:rFonts w:hAnsi="宋体"/>
                <w:color w:val="000000"/>
                <w:sz w:val="24"/>
              </w:rPr>
              <w:lastRenderedPageBreak/>
              <w:t>（华南理工大学）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lastRenderedPageBreak/>
              <w:t>12100000455414429R</w:t>
            </w:r>
            <w:r w:rsidRPr="00253FD1">
              <w:rPr>
                <w:rFonts w:hAnsi="宋体"/>
                <w:color w:val="000000"/>
                <w:sz w:val="24"/>
              </w:rPr>
              <w:t xml:space="preserve">　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lastRenderedPageBreak/>
              <w:t>73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广东省代谢性疾病中医药防治重点实验室（广州中医药大学第一附属医院）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12440000455860170T</w:t>
            </w:r>
            <w:r w:rsidRPr="00253FD1">
              <w:rPr>
                <w:rFonts w:hAnsi="宋体"/>
                <w:color w:val="000000"/>
                <w:sz w:val="24"/>
              </w:rPr>
              <w:t xml:space="preserve">　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广东省发酵与酶工程重点实验室（华南理工大学）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12100000455414429R</w:t>
            </w:r>
            <w:r w:rsidRPr="00253FD1">
              <w:rPr>
                <w:rFonts w:hAnsi="宋体"/>
                <w:color w:val="000000"/>
                <w:sz w:val="24"/>
              </w:rPr>
              <w:t xml:space="preserve">　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广东省放射性核素污染控制与资源化重点实验室（广州大学）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124401007348911139</w:t>
            </w:r>
            <w:r w:rsidRPr="00253FD1">
              <w:rPr>
                <w:rFonts w:hAnsi="宋体"/>
                <w:color w:val="000000"/>
                <w:sz w:val="24"/>
              </w:rPr>
              <w:t xml:space="preserve">　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广东省妇幼保健院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12440000455861907X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广东省近岸海洋工程重点实验室（中山大学）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121000004558631445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广东省生物活性药物研究重点实验室（广东药科大学）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1244000045586282XM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广东省生物技术候选药物研究重点实验室（广东药科大学）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1244000045586282XM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广东省新药设计与评价重点实验室（中山大学）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121000004558631445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广东省药物新剂型重点实验室</w:t>
            </w:r>
            <w:r w:rsidRPr="00253FD1">
              <w:rPr>
                <w:color w:val="000000"/>
                <w:sz w:val="24"/>
              </w:rPr>
              <w:t>(</w:t>
            </w:r>
            <w:r w:rsidRPr="00253FD1">
              <w:rPr>
                <w:rFonts w:hAnsi="宋体"/>
                <w:color w:val="000000"/>
                <w:sz w:val="24"/>
              </w:rPr>
              <w:t>广东药科大学</w:t>
            </w:r>
            <w:r w:rsidRPr="00253FD1">
              <w:rPr>
                <w:color w:val="000000"/>
                <w:sz w:val="24"/>
              </w:rPr>
              <w:t>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1244000045586282XM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广东省应急病原学检测重点实验室（广东省疾病预防控制中心）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1244000045586207XD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广东省中医院大学城医院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124400004558634272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广东省中医针灸重点实验室（广东中医药大学）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12440000455860373F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广州三拓金属加工机械有限公司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9144010155239540X4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广州市番禺疗养院（广州市番禺疗养院东城门诊部、广州市番禺疗养院海傍门诊部）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12440113455411690F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广州市番禺区第二人民医院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12440113724333169W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广州市番禺区第七人民医院（石楼人民医院）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12440113455413602T</w:t>
            </w:r>
            <w:r w:rsidRPr="00253FD1">
              <w:rPr>
                <w:rFonts w:hAnsi="宋体"/>
                <w:color w:val="000000"/>
                <w:sz w:val="24"/>
              </w:rPr>
              <w:t xml:space="preserve">　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89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广州市番禺区何贤纪念医院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12440113455413434Q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广州市番禺区南村医院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12440113721980758Q</w:t>
            </w:r>
            <w:r w:rsidRPr="00253FD1">
              <w:rPr>
                <w:rFonts w:hAnsi="宋体"/>
                <w:color w:val="000000"/>
                <w:sz w:val="24"/>
              </w:rPr>
              <w:t>（</w:t>
            </w:r>
            <w:r w:rsidRPr="00253FD1">
              <w:rPr>
                <w:color w:val="000000"/>
                <w:sz w:val="24"/>
              </w:rPr>
              <w:t>01</w:t>
            </w:r>
            <w:r w:rsidRPr="00253FD1">
              <w:rPr>
                <w:rFonts w:hAnsi="宋体"/>
                <w:color w:val="000000"/>
                <w:sz w:val="24"/>
              </w:rPr>
              <w:t>）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广州市番禺区岐山医院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12440113455412407P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广州市番禺区石碁人民医院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124401134554136000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广州市番禺区中心医院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12440113455411973P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广州市番禺区中医院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12440113455411316Q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番禺区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广州市番禺区钟村医院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124401134554100000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南沙区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广州市莲港船舶清油有限公司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73974134-1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lastRenderedPageBreak/>
              <w:t>97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南沙区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广州市南沙区第六人民医院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12440115455411754A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南沙区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广州市南沙区第一人民医院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12440115455409777P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99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南沙区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广州市南沙区中医医院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124401157237829827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南沙区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广州中滔绿由环保科技有限公司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91440115725642756T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从化区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广州市从化区中医医院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12440118G3406456XQ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从化区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南方医科大学第五附属医院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12440000314905961Q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从化区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广州建丰五矿稀土有限公司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91440184708224587N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增城区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广州康翔物资金属回收有限公司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914401837577584701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增城区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广州海滔环保科技有限公司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91440101696916307F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增城区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广州市金冶环保处置有限公司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91440183795544289L</w:t>
            </w:r>
          </w:p>
        </w:tc>
      </w:tr>
      <w:tr w:rsidR="008F4FD8" w:rsidRPr="00253FD1" w:rsidTr="00B21C0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kern w:val="0"/>
                <w:sz w:val="24"/>
              </w:rPr>
              <w:t>107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增城区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rFonts w:hAnsi="宋体"/>
                <w:color w:val="000000"/>
                <w:sz w:val="24"/>
              </w:rPr>
              <w:t>广州盈隆污水处理有限公司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D8" w:rsidRPr="00253FD1" w:rsidRDefault="008F4FD8" w:rsidP="00B21C0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  <w:r w:rsidRPr="00253FD1">
              <w:rPr>
                <w:color w:val="000000"/>
                <w:sz w:val="24"/>
              </w:rPr>
              <w:t>914401015915026341</w:t>
            </w:r>
          </w:p>
        </w:tc>
      </w:tr>
    </w:tbl>
    <w:p w:rsidR="008F4FD8" w:rsidRPr="00253FD1" w:rsidRDefault="008F4FD8" w:rsidP="008F4FD8">
      <w:pPr>
        <w:widowControl/>
        <w:spacing w:line="480" w:lineRule="exact"/>
        <w:jc w:val="left"/>
        <w:rPr>
          <w:rFonts w:eastAsia="楷体_GB2312"/>
          <w:color w:val="000000"/>
          <w:sz w:val="32"/>
          <w:szCs w:val="32"/>
        </w:rPr>
      </w:pPr>
      <w:r w:rsidRPr="00253FD1">
        <w:rPr>
          <w:rFonts w:eastAsia="楷体_GB2312"/>
          <w:color w:val="000000"/>
          <w:kern w:val="0"/>
          <w:szCs w:val="21"/>
        </w:rPr>
        <w:t>说明：列入重点排污单位名录的单位根据《重点排污单位名录管理规定（试行）》（环办监测〔</w:t>
      </w:r>
      <w:r w:rsidRPr="00253FD1">
        <w:rPr>
          <w:rFonts w:eastAsia="楷体_GB2312"/>
          <w:color w:val="000000"/>
          <w:kern w:val="0"/>
          <w:szCs w:val="21"/>
        </w:rPr>
        <w:t>2017</w:t>
      </w:r>
      <w:r w:rsidRPr="00253FD1">
        <w:rPr>
          <w:rFonts w:eastAsia="楷体_GB2312"/>
          <w:color w:val="000000"/>
          <w:kern w:val="0"/>
          <w:szCs w:val="21"/>
        </w:rPr>
        <w:t>〕</w:t>
      </w:r>
      <w:r w:rsidRPr="00253FD1">
        <w:rPr>
          <w:rFonts w:eastAsia="楷体_GB2312"/>
          <w:color w:val="000000"/>
          <w:kern w:val="0"/>
          <w:szCs w:val="21"/>
        </w:rPr>
        <w:t>86</w:t>
      </w:r>
      <w:r w:rsidRPr="00253FD1">
        <w:rPr>
          <w:rFonts w:eastAsia="楷体_GB2312"/>
          <w:color w:val="000000"/>
          <w:kern w:val="0"/>
          <w:szCs w:val="21"/>
        </w:rPr>
        <w:t>号）规定的筛选条件确定。</w:t>
      </w:r>
    </w:p>
    <w:bookmarkEnd w:id="0"/>
    <w:p w:rsidR="006B248E" w:rsidRPr="008F4FD8" w:rsidRDefault="006B248E"/>
    <w:sectPr w:rsidR="006B248E" w:rsidRPr="008F4FD8" w:rsidSect="006B2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4FD8"/>
    <w:rsid w:val="006B248E"/>
    <w:rsid w:val="008F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8F4FD8"/>
    <w:pPr>
      <w:keepNext/>
      <w:keepLines/>
      <w:spacing w:beforeLines="50"/>
      <w:outlineLvl w:val="1"/>
    </w:pPr>
    <w:rPr>
      <w:rFonts w:ascii="Cambria" w:hAnsi="Cambria" w:cs="黑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Char">
    <w:name w:val="标题 2 Char"/>
    <w:basedOn w:val="a0"/>
    <w:link w:val="2"/>
    <w:rsid w:val="008F4FD8"/>
    <w:rPr>
      <w:rFonts w:ascii="Cambria" w:eastAsia="宋体" w:hAnsi="Cambria" w:cs="黑体"/>
      <w:b/>
      <w:bCs/>
      <w:sz w:val="28"/>
      <w:szCs w:val="32"/>
    </w:rPr>
  </w:style>
  <w:style w:type="paragraph" w:customStyle="1" w:styleId="Char">
    <w:name w:val="Char"/>
    <w:basedOn w:val="a"/>
    <w:rsid w:val="008F4FD8"/>
  </w:style>
  <w:style w:type="character" w:styleId="a3">
    <w:name w:val="page number"/>
    <w:basedOn w:val="a0"/>
    <w:rsid w:val="008F4FD8"/>
  </w:style>
  <w:style w:type="paragraph" w:styleId="a4">
    <w:name w:val="header"/>
    <w:basedOn w:val="a"/>
    <w:link w:val="Char0"/>
    <w:rsid w:val="008F4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F4FD8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Char1"/>
    <w:rsid w:val="008F4FD8"/>
    <w:pPr>
      <w:spacing w:line="560" w:lineRule="exact"/>
      <w:ind w:firstLineChars="200" w:firstLine="600"/>
      <w:outlineLvl w:val="0"/>
    </w:pPr>
    <w:rPr>
      <w:rFonts w:ascii="仿宋_GB2312" w:eastAsia="仿宋_GB2312"/>
      <w:sz w:val="30"/>
    </w:rPr>
  </w:style>
  <w:style w:type="character" w:customStyle="1" w:styleId="Char1">
    <w:name w:val="正文文本缩进 Char"/>
    <w:basedOn w:val="a0"/>
    <w:link w:val="a5"/>
    <w:rsid w:val="008F4FD8"/>
    <w:rPr>
      <w:rFonts w:ascii="仿宋_GB2312" w:eastAsia="仿宋_GB2312" w:hAnsi="Times New Roman" w:cs="Times New Roman"/>
      <w:sz w:val="30"/>
      <w:szCs w:val="24"/>
    </w:rPr>
  </w:style>
  <w:style w:type="paragraph" w:styleId="20">
    <w:name w:val="Body Text Indent 2"/>
    <w:basedOn w:val="a"/>
    <w:link w:val="2Char0"/>
    <w:rsid w:val="008F4FD8"/>
    <w:pPr>
      <w:snapToGrid w:val="0"/>
      <w:spacing w:line="600" w:lineRule="exact"/>
      <w:ind w:firstLineChars="200" w:firstLine="640"/>
    </w:pPr>
    <w:rPr>
      <w:rFonts w:ascii="仿宋_GB2312" w:eastAsia="仿宋_GB2312"/>
      <w:color w:val="FF0000"/>
      <w:sz w:val="32"/>
      <w:szCs w:val="32"/>
    </w:rPr>
  </w:style>
  <w:style w:type="character" w:customStyle="1" w:styleId="2Char0">
    <w:name w:val="正文文本缩进 2 Char"/>
    <w:basedOn w:val="a0"/>
    <w:link w:val="20"/>
    <w:rsid w:val="008F4FD8"/>
    <w:rPr>
      <w:rFonts w:ascii="仿宋_GB2312" w:eastAsia="仿宋_GB2312" w:hAnsi="Times New Roman" w:cs="Times New Roman"/>
      <w:color w:val="FF0000"/>
      <w:sz w:val="32"/>
      <w:szCs w:val="32"/>
    </w:rPr>
  </w:style>
  <w:style w:type="paragraph" w:styleId="a6">
    <w:name w:val="Balloon Text"/>
    <w:basedOn w:val="a"/>
    <w:link w:val="Char2"/>
    <w:semiHidden/>
    <w:rsid w:val="008F4FD8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8F4FD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rsid w:val="008F4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rsid w:val="008F4FD8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文字 Char"/>
    <w:link w:val="a8"/>
    <w:locked/>
    <w:rsid w:val="008F4FD8"/>
    <w:rPr>
      <w:rFonts w:ascii="宋体" w:eastAsia="宋体" w:hAnsi="宋体"/>
      <w:szCs w:val="24"/>
    </w:rPr>
  </w:style>
  <w:style w:type="paragraph" w:styleId="a8">
    <w:name w:val="annotation text"/>
    <w:basedOn w:val="a"/>
    <w:link w:val="Char4"/>
    <w:rsid w:val="008F4FD8"/>
    <w:pPr>
      <w:jc w:val="left"/>
    </w:pPr>
    <w:rPr>
      <w:rFonts w:ascii="宋体" w:hAnsi="宋体" w:cstheme="minorBidi"/>
    </w:rPr>
  </w:style>
  <w:style w:type="character" w:customStyle="1" w:styleId="Char10">
    <w:name w:val="批注文字 Char1"/>
    <w:basedOn w:val="a0"/>
    <w:link w:val="a8"/>
    <w:uiPriority w:val="99"/>
    <w:semiHidden/>
    <w:rsid w:val="008F4FD8"/>
    <w:rPr>
      <w:rFonts w:ascii="Times New Roman" w:eastAsia="宋体" w:hAnsi="Times New Roman" w:cs="Times New Roman"/>
      <w:szCs w:val="24"/>
    </w:rPr>
  </w:style>
  <w:style w:type="character" w:customStyle="1" w:styleId="Char5">
    <w:name w:val="日期 Char"/>
    <w:basedOn w:val="a0"/>
    <w:link w:val="a9"/>
    <w:locked/>
    <w:rsid w:val="008F4FD8"/>
    <w:rPr>
      <w:rFonts w:ascii="仿宋_GB2312" w:eastAsia="仿宋_GB2312"/>
      <w:w w:val="99"/>
      <w:sz w:val="32"/>
      <w:szCs w:val="24"/>
    </w:rPr>
  </w:style>
  <w:style w:type="paragraph" w:styleId="a9">
    <w:name w:val="Date"/>
    <w:basedOn w:val="a"/>
    <w:next w:val="a"/>
    <w:link w:val="Char5"/>
    <w:rsid w:val="008F4FD8"/>
    <w:pPr>
      <w:ind w:leftChars="2500"/>
    </w:pPr>
    <w:rPr>
      <w:rFonts w:ascii="仿宋_GB2312" w:eastAsia="仿宋_GB2312" w:hAnsiTheme="minorHAnsi" w:cstheme="minorBidi"/>
      <w:w w:val="99"/>
      <w:sz w:val="32"/>
    </w:rPr>
  </w:style>
  <w:style w:type="character" w:customStyle="1" w:styleId="Char11">
    <w:name w:val="日期 Char1"/>
    <w:basedOn w:val="a0"/>
    <w:link w:val="a9"/>
    <w:uiPriority w:val="99"/>
    <w:semiHidden/>
    <w:rsid w:val="008F4FD8"/>
    <w:rPr>
      <w:rFonts w:ascii="Times New Roman" w:eastAsia="宋体" w:hAnsi="Times New Roman" w:cs="Times New Roman"/>
      <w:szCs w:val="24"/>
    </w:rPr>
  </w:style>
  <w:style w:type="character" w:customStyle="1" w:styleId="Char6">
    <w:name w:val="批注主题 Char"/>
    <w:link w:val="aa"/>
    <w:locked/>
    <w:rsid w:val="008F4FD8"/>
    <w:rPr>
      <w:rFonts w:ascii="宋体" w:eastAsia="宋体" w:hAnsi="宋体"/>
      <w:b/>
      <w:bCs/>
      <w:szCs w:val="24"/>
    </w:rPr>
  </w:style>
  <w:style w:type="paragraph" w:styleId="aa">
    <w:name w:val="annotation subject"/>
    <w:basedOn w:val="a8"/>
    <w:next w:val="a8"/>
    <w:link w:val="Char6"/>
    <w:rsid w:val="008F4FD8"/>
    <w:rPr>
      <w:b/>
      <w:bCs/>
    </w:rPr>
  </w:style>
  <w:style w:type="character" w:customStyle="1" w:styleId="Char12">
    <w:name w:val="批注主题 Char1"/>
    <w:basedOn w:val="Char10"/>
    <w:link w:val="aa"/>
    <w:uiPriority w:val="99"/>
    <w:semiHidden/>
    <w:rsid w:val="008F4FD8"/>
    <w:rPr>
      <w:b/>
      <w:bCs/>
    </w:rPr>
  </w:style>
  <w:style w:type="paragraph" w:customStyle="1" w:styleId="1">
    <w:name w:val="列出段落1"/>
    <w:basedOn w:val="a"/>
    <w:rsid w:val="008F4FD8"/>
    <w:pPr>
      <w:ind w:firstLineChars="200" w:firstLine="420"/>
    </w:pPr>
    <w:rPr>
      <w:rFonts w:ascii="Calibri" w:hAnsi="Calibri" w:cs="黑体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4868</Words>
  <Characters>27750</Characters>
  <Application>Microsoft Office Word</Application>
  <DocSecurity>0</DocSecurity>
  <Lines>231</Lines>
  <Paragraphs>65</Paragraphs>
  <ScaleCrop>false</ScaleCrop>
  <Company>Sky123.Org</Company>
  <LinksUpToDate>false</LinksUpToDate>
  <CharactersWithSpaces>32553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㓐ݖ</dc:creator>
  <cp:lastModifiedBy>㓐ݖ</cp:lastModifiedBy>
  <cp:revision>1</cp:revision>
  <dcterms:created xsi:type="dcterms:W3CDTF">2019-03-29T07:22:00Z</dcterms:created>
  <dcterms:modified xsi:type="dcterms:W3CDTF">2019-03-29T07:23:00Z</dcterms:modified>
</cp:coreProperties>
</file>